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CA" w:rsidRPr="00FB3F57" w:rsidRDefault="00FB3F57" w:rsidP="00B064CA">
      <w:pPr>
        <w:ind w:firstLine="0"/>
        <w:jc w:val="center"/>
        <w:rPr>
          <w:rFonts w:ascii="Bolero script" w:hAnsi="Bolero script"/>
          <w:b/>
          <w:sz w:val="52"/>
        </w:rPr>
      </w:pPr>
      <w:r w:rsidRPr="00FB3F57">
        <w:rPr>
          <w:rFonts w:ascii="Bolero script" w:hAnsi="Bolero script"/>
          <w:b/>
          <w:sz w:val="52"/>
        </w:rPr>
        <w:t>В</w:t>
      </w:r>
      <w:r w:rsidR="007F2421">
        <w:rPr>
          <w:rFonts w:ascii="Bolero script" w:hAnsi="Bolero script"/>
          <w:b/>
          <w:sz w:val="52"/>
        </w:rPr>
        <w:t xml:space="preserve">сего выпущено учебных пособий </w:t>
      </w:r>
      <w:r w:rsidR="007F2421">
        <w:rPr>
          <w:rFonts w:ascii="Bolero script" w:hAnsi="Bolero script"/>
          <w:b/>
          <w:sz w:val="52"/>
        </w:rPr>
        <w:br/>
        <w:t>и учебно-методических изданий</w:t>
      </w:r>
      <w:r w:rsidRPr="00FB3F57">
        <w:rPr>
          <w:rFonts w:ascii="Bolero script" w:hAnsi="Bolero script"/>
          <w:b/>
          <w:sz w:val="52"/>
        </w:rPr>
        <w:t xml:space="preserve"> </w:t>
      </w:r>
      <w:r w:rsidR="00521F3E">
        <w:rPr>
          <w:rFonts w:ascii="Bolero script" w:hAnsi="Bolero script"/>
          <w:b/>
          <w:sz w:val="52"/>
        </w:rPr>
        <w:t>в</w:t>
      </w:r>
      <w:r w:rsidRPr="00FB3F57">
        <w:rPr>
          <w:rFonts w:ascii="Bolero script" w:hAnsi="Bolero script"/>
          <w:b/>
          <w:sz w:val="52"/>
        </w:rPr>
        <w:t xml:space="preserve"> 2015 г</w:t>
      </w:r>
      <w:r w:rsidR="00521F3E">
        <w:rPr>
          <w:rFonts w:ascii="Bolero script" w:hAnsi="Bolero script"/>
          <w:b/>
          <w:sz w:val="52"/>
        </w:rPr>
        <w:t>о</w:t>
      </w:r>
      <w:r w:rsidR="00521F3E">
        <w:rPr>
          <w:rFonts w:ascii="Bolero script" w:hAnsi="Bolero script"/>
          <w:b/>
          <w:sz w:val="52"/>
        </w:rPr>
        <w:t>ду</w:t>
      </w:r>
    </w:p>
    <w:p w:rsidR="00B064CA" w:rsidRDefault="00B064CA" w:rsidP="00FB3F57">
      <w:pPr>
        <w:ind w:firstLine="0"/>
        <w:rPr>
          <w:rFonts w:ascii="CyrillicChancellor" w:hAnsi="CyrillicChancellor"/>
          <w:sz w:val="10"/>
          <w:szCs w:val="10"/>
        </w:rPr>
      </w:pPr>
    </w:p>
    <w:p w:rsidR="00FB3F57" w:rsidRPr="002844BF" w:rsidRDefault="00FB3F57" w:rsidP="00FB3F57">
      <w:pPr>
        <w:ind w:firstLine="0"/>
        <w:rPr>
          <w:rFonts w:ascii="CyrillicChancellor" w:hAnsi="CyrillicChancellor"/>
          <w:sz w:val="10"/>
          <w:szCs w:val="10"/>
        </w:rPr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4961"/>
        <w:gridCol w:w="1206"/>
        <w:gridCol w:w="1026"/>
      </w:tblGrid>
      <w:tr w:rsidR="007F2421" w:rsidRPr="007F2421" w:rsidTr="007F2421">
        <w:trPr>
          <w:tblHeader/>
        </w:trPr>
        <w:tc>
          <w:tcPr>
            <w:tcW w:w="333" w:type="pct"/>
            <w:vAlign w:val="center"/>
          </w:tcPr>
          <w:p w:rsidR="007F2421" w:rsidRPr="007F2421" w:rsidRDefault="007F2421" w:rsidP="002844BF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№</w:t>
            </w:r>
          </w:p>
        </w:tc>
        <w:tc>
          <w:tcPr>
            <w:tcW w:w="1119" w:type="pct"/>
            <w:vAlign w:val="center"/>
          </w:tcPr>
          <w:p w:rsidR="007F2421" w:rsidRPr="007F2421" w:rsidRDefault="007F2421" w:rsidP="002844BF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ФИО</w:t>
            </w:r>
          </w:p>
        </w:tc>
        <w:tc>
          <w:tcPr>
            <w:tcW w:w="2447" w:type="pct"/>
            <w:vAlign w:val="center"/>
          </w:tcPr>
          <w:p w:rsidR="007F2421" w:rsidRPr="007F2421" w:rsidRDefault="007F2421" w:rsidP="002844BF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95" w:type="pct"/>
            <w:vAlign w:val="center"/>
          </w:tcPr>
          <w:p w:rsidR="007F2421" w:rsidRPr="007F2421" w:rsidRDefault="007F2421" w:rsidP="009512DB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 xml:space="preserve">Объем, 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br/>
              <w:t>уч.-</w:t>
            </w:r>
            <w:proofErr w:type="spellStart"/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изд.</w:t>
            </w:r>
            <w:proofErr w:type="gramStart"/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.</w:t>
            </w:r>
          </w:p>
        </w:tc>
        <w:tc>
          <w:tcPr>
            <w:tcW w:w="506" w:type="pct"/>
            <w:vAlign w:val="center"/>
          </w:tcPr>
          <w:p w:rsidR="007F2421" w:rsidRPr="007F2421" w:rsidRDefault="007F2421" w:rsidP="007F2421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Тираж, экз.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Дворянинова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Макарова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Физико-химические основы оценки состояния объе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тов.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2014)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5,4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Патрусова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Боярчук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Вахрушева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</w:p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Харитонова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641D8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Выпускная квалификационная работа. Управление персоналом.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2014)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Ковригина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Дневник педагогической практики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Кудряшов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Кунжаров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по истории.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2,5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Никифорова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Безопасность жизнедеятельн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О.Е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Камчаткина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Экономика отрасли.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Стаценко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И.О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Рудишина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Кулаков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Ковка свободная.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9452AA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Стаценко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С.П.и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Ручная электродуговая сварка.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Д.Ю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Плеханов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Герасимов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Жмуров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Черезов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Эксплуатация подъемно-транспортных, стро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тельных, дорожных машин и оборуд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вания.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2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Садович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Методы зимнего бетонирования в условиях Севера.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6,4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Трофимова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И.Г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Налоги с юридических и физич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ских лиц.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142D0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Гура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З.И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Балки из древесины и водостойкой фанеры. Проект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рование.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2014)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7,4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Елсуков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Чупраков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Расчеты тепловых систем котельных установок.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5,5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Макарова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</w:p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Лохова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</w:p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Косых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Искусственные  и  природные строительные  мат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риалы и  изделия.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ГРИФ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12,1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Мамаев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Герасимов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Федоров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Дробильные машины и установки.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КП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2014)</w:t>
            </w:r>
          </w:p>
        </w:tc>
        <w:tc>
          <w:tcPr>
            <w:tcW w:w="595" w:type="pct"/>
          </w:tcPr>
          <w:p w:rsidR="007F2421" w:rsidRPr="007F2421" w:rsidRDefault="007F2421" w:rsidP="0021370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Трушкова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Л.О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Ткаченко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 xml:space="preserve">Design and construction.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 xml:space="preserve">. 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ГРИФ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 xml:space="preserve"> (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план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 xml:space="preserve"> 2014)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9,8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Чикишева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Микроэкономика.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ГРИФ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17,5</w:t>
            </w:r>
          </w:p>
        </w:tc>
        <w:tc>
          <w:tcPr>
            <w:tcW w:w="506" w:type="pct"/>
          </w:tcPr>
          <w:p w:rsidR="007F2421" w:rsidRPr="007F2421" w:rsidRDefault="007F2421" w:rsidP="00755D0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26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Наумова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История России (с древнейших времен до конца 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XVIII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в.).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С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СРС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Чикишева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D343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Микроэкономика.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1,9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Татарникова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Сморкалова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Ефремов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Русский язык, культура речи и культур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логия.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CA14C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6,5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Даниленко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и 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7F2421">
              <w:rPr>
                <w:rFonts w:ascii="CyrillicChancellor" w:hAnsi="CyrillicChancellor"/>
                <w:sz w:val="24"/>
                <w:szCs w:val="24"/>
                <w:vertAlign w:val="superscript"/>
              </w:rPr>
              <w:t>о</w:t>
            </w:r>
            <w:proofErr w:type="gramEnd"/>
          </w:p>
        </w:tc>
        <w:tc>
          <w:tcPr>
            <w:tcW w:w="2447" w:type="pct"/>
          </w:tcPr>
          <w:p w:rsidR="007F2421" w:rsidRPr="007F2421" w:rsidRDefault="007F2421" w:rsidP="00F05DCB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Технология и машины лесосечных работ.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2014)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11,6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Ефремов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lastRenderedPageBreak/>
              <w:t xml:space="preserve">Зеньков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Герасимов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и др.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lastRenderedPageBreak/>
              <w:t>ВКР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2014)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8,1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Костромина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Ботаника.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11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,0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Сыромаха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Теория и конструкция машин и оборудов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ния лесного комплекса.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Часть 1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3,1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Стаценко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И.О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Рудишина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Кулаков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Холодная листовая штамповка.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</w:p>
          <w:p w:rsidR="007F2421" w:rsidRPr="007F2421" w:rsidRDefault="007F2421" w:rsidP="00E55CF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Стаценко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и др.</w:t>
            </w:r>
          </w:p>
        </w:tc>
        <w:tc>
          <w:tcPr>
            <w:tcW w:w="2447" w:type="pct"/>
          </w:tcPr>
          <w:p w:rsidR="007F2421" w:rsidRPr="007F2421" w:rsidRDefault="007F2421" w:rsidP="00E55CF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Литье в песчано-глинистые формы.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Пак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Елсуков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Латушкина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pacing w:val="-2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Котельные установки </w:t>
            </w:r>
            <w:proofErr w:type="spellStart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промыщленных</w:t>
            </w:r>
            <w:proofErr w:type="spellEnd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 пре</w:t>
            </w: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д</w:t>
            </w: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приятий. Тепловой расчет промышленных котельных агрег</w:t>
            </w: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тов. </w:t>
            </w:r>
            <w:proofErr w:type="spellStart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pacing w:val="-2"/>
                <w:szCs w:val="24"/>
              </w:rPr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9,1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Керина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Э.Н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pacing w:val="-2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Организация и планирование технического обслужив</w:t>
            </w: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ния и ремонта в </w:t>
            </w:r>
            <w:proofErr w:type="spellStart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ЛПХ</w:t>
            </w:r>
            <w:proofErr w:type="spellEnd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pacing w:val="-2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C51E6F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3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7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Ковригина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История.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Ерофеева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Камышникова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Экология и природопользование.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4,6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Заруева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Маркетинг 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энергосбытовой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организации.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85632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1,0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Калягин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Оптические системы передачи и транспортные с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Крумин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Цифровые системы передачи данных.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595" w:type="pct"/>
          </w:tcPr>
          <w:p w:rsidR="007F2421" w:rsidRPr="007F2421" w:rsidRDefault="007F2421" w:rsidP="0085632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Григоревская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Григоревский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Л.Б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Киргизова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Правила выполнения изображений. Разрезы.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4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ГРИФ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2014)</w:t>
            </w:r>
          </w:p>
        </w:tc>
        <w:tc>
          <w:tcPr>
            <w:tcW w:w="595" w:type="pct"/>
          </w:tcPr>
          <w:p w:rsidR="007F2421" w:rsidRPr="007F2421" w:rsidRDefault="007F2421" w:rsidP="00AD5C34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Сладкова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Статистика.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Cs w:val="24"/>
              </w:rPr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6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,1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Шахова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Алпатов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Ю.Н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Электронное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портфолио: подготовка док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у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ментов в формате 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PDF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1,6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Черутова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Финансы и кредит.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313B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Харитонова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Косякова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Информационный менеджмент. МК к ПП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Патрусова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Харитонова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Слинков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Управление персоналом организации.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МУкПЗиКП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5,7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Бельский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Каверзина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Ценообразование в строительстве и основы сметного дела.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Толубаев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Основы автоматизированного проектирования в с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стеме 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Aut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o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CAD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6,6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Ефремов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Лобанов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Д.В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Федоров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Строительные и дорожные машины: введение в сп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циальность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Ковригина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Педагогическая практика.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СР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Степанищева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Выбор и расчет основных параметров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бол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ь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дозера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-рыхлителя.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КП (план 2015)</w:t>
            </w:r>
          </w:p>
        </w:tc>
        <w:tc>
          <w:tcPr>
            <w:tcW w:w="595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Иванов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2F7F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Экономика предприятия. Сборник задач (план 2014)</w:t>
            </w:r>
          </w:p>
        </w:tc>
        <w:tc>
          <w:tcPr>
            <w:tcW w:w="595" w:type="pct"/>
          </w:tcPr>
          <w:p w:rsidR="007F2421" w:rsidRPr="007F2421" w:rsidRDefault="007F2421" w:rsidP="005469A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12,4</w:t>
            </w:r>
          </w:p>
        </w:tc>
        <w:tc>
          <w:tcPr>
            <w:tcW w:w="506" w:type="pct"/>
          </w:tcPr>
          <w:p w:rsidR="007F2421" w:rsidRPr="007F2421" w:rsidRDefault="007F2421" w:rsidP="002F7F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C463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Черутова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C463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Письма с фронта. Сборник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писемь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C463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6,5</w:t>
            </w:r>
          </w:p>
        </w:tc>
        <w:tc>
          <w:tcPr>
            <w:tcW w:w="506" w:type="pct"/>
          </w:tcPr>
          <w:p w:rsidR="007F2421" w:rsidRPr="007F2421" w:rsidRDefault="007F2421" w:rsidP="00C463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0</w:t>
            </w:r>
          </w:p>
        </w:tc>
        <w:tc>
          <w:tcPr>
            <w:tcW w:w="1119" w:type="pct"/>
          </w:tcPr>
          <w:p w:rsidR="007F2421" w:rsidRPr="007F2421" w:rsidRDefault="007F2421" w:rsidP="00C463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Чжан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Пузанова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C463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Лесная фитопатология.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(план 2015)</w:t>
            </w:r>
          </w:p>
        </w:tc>
        <w:tc>
          <w:tcPr>
            <w:tcW w:w="595" w:type="pct"/>
          </w:tcPr>
          <w:p w:rsidR="007F2421" w:rsidRPr="007F2421" w:rsidRDefault="007F2421" w:rsidP="003C7A4F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3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0</w:t>
            </w:r>
          </w:p>
        </w:tc>
        <w:tc>
          <w:tcPr>
            <w:tcW w:w="506" w:type="pct"/>
          </w:tcPr>
          <w:p w:rsidR="007F2421" w:rsidRPr="007F2421" w:rsidRDefault="007F2421" w:rsidP="00C463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C463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Грудистова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Е.Г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C4632C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Организационная культура.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C463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13,3</w:t>
            </w:r>
          </w:p>
        </w:tc>
        <w:tc>
          <w:tcPr>
            <w:tcW w:w="506" w:type="pct"/>
          </w:tcPr>
          <w:p w:rsidR="007F2421" w:rsidRPr="007F2421" w:rsidRDefault="007F2421" w:rsidP="00C4632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Костромина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Генетика.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6,6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Боярчук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Экономический анализ.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3,3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Харитонова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Патрусова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Оценка и обучение персонала.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Свергунова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Городское землепользование.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3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,5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Ковригина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Методика обучения и воспит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45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Темгеневская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Программа практик.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Аношкина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Принципы ландшафтно-пространственной организ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ции поселений и открытых пр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странств.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9,1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Костромина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Лесная селекция. Практикум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7,0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Боярчук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Количественные методы финансового ан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лиза.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Чжан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Пузанова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Лесная энтомология.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Пузанова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Рунова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Чжан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Таксация леса.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3,1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Герасимов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Долотов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Кулаков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Черепанова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Грузоподъемные механизмы.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Свернунова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Транспортная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инфроструктура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террит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рии.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СР. (план 2015)</w:t>
            </w:r>
          </w:p>
        </w:tc>
        <w:tc>
          <w:tcPr>
            <w:tcW w:w="595" w:type="pct"/>
          </w:tcPr>
          <w:p w:rsidR="007F2421" w:rsidRPr="007F2421" w:rsidRDefault="007F2421" w:rsidP="00D0003A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1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4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C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тепанищева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Технология и оборудование лесоз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готовок. Журнал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Часть 1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3,1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C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тепанищева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Технология и оборудование лесоз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готовок. Журнал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Часть 2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5,3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C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тепанищева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Технология и оборудование лесоз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готовок. Журнал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Часть 3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4,2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Керина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Э.Н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Экономика и управление машиностроительным пр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изводством.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3,9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Звонарев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Эконометрика.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Потапова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Основы гидравлики и теплотехники. Часть 2. Осн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вы тепл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техники.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3,8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Федяева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Федяев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Системы теплоснабжения.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КП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2,1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Федяева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Федяев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C02DA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Системы теплоснабжения.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7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Дьяконица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Семенов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Д.С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5B33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Основы программирования на языке СИ/СИ++.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9,6</w:t>
            </w:r>
          </w:p>
        </w:tc>
        <w:tc>
          <w:tcPr>
            <w:tcW w:w="506" w:type="pct"/>
          </w:tcPr>
          <w:p w:rsidR="007F2421" w:rsidRPr="007F2421" w:rsidRDefault="007F2421" w:rsidP="005B335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C02DA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Ефремова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Бурнашова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С.Б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C02DA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Информационные системы и технологии.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МУкВКР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C02DA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2,9</w:t>
            </w:r>
          </w:p>
        </w:tc>
        <w:tc>
          <w:tcPr>
            <w:tcW w:w="506" w:type="pct"/>
          </w:tcPr>
          <w:p w:rsidR="007F2421" w:rsidRPr="007F2421" w:rsidRDefault="007F2421" w:rsidP="00C02DA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C02DA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C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тепанищева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Технология и оборудование лесозаготовок.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МУкКП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СРС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C02DA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2,5</w:t>
            </w:r>
          </w:p>
        </w:tc>
        <w:tc>
          <w:tcPr>
            <w:tcW w:w="506" w:type="pct"/>
          </w:tcPr>
          <w:p w:rsidR="007F2421" w:rsidRPr="007F2421" w:rsidRDefault="007F2421" w:rsidP="00C02DA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Витковская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Кудашкина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Памяти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Сербского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Каталог выставки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ED612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Черутова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Рынок ценных бумаг.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1,3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A74165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A74165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Социология. Программа и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A74165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7,0</w:t>
            </w:r>
          </w:p>
        </w:tc>
        <w:tc>
          <w:tcPr>
            <w:tcW w:w="506" w:type="pct"/>
          </w:tcPr>
          <w:p w:rsidR="007F2421" w:rsidRPr="007F2421" w:rsidRDefault="007F2421" w:rsidP="00A74165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Косых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FB3F5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Расчет состава сырьевой шихты для прои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з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водства минеральной ваты...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.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1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,4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Косых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Технология изоляционных и отделочных матери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лов.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2,5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Трофимов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Жмуров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Ефремов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Системы автоматизированного проектир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вания.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7,0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Алпатов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Ю.Н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Математическое моделирование произво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д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ственных процессов.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4F0EF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9,2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9E778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Григоревсеая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Иващенко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и др.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Инженерная графика. Сборник заданий. Часть 1.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4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4F0EF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7,1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9E7787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Григоревсеая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Иващенко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и др.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Инженерная графика. Сборник заданий. Часть 2.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4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4F0EF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7,1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Иващенко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Григоревский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Л.Б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и др.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Начертательная геометрия и инженерная графика. РТ.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4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4F0EF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8,3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</w:p>
        </w:tc>
        <w:tc>
          <w:tcPr>
            <w:tcW w:w="1119" w:type="pct"/>
          </w:tcPr>
          <w:p w:rsidR="007F2421" w:rsidRPr="007F2421" w:rsidRDefault="007F2421" w:rsidP="002C2C3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Геращенко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Агеева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Е.Т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Физика. Сборник тестовых зад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ний для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СРС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4,0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Яковкина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Т.Н.,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Струмеляк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Электромагнитная совместимость эле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тросилового оборудования систем электр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снабжения.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6,4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Блинова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Морнов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Подлиняев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О.Л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Социальная работа в образовании.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DD6B9B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9,1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Алпатов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Ю.Н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pacing w:val="-4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pacing w:val="-4"/>
                <w:sz w:val="24"/>
                <w:szCs w:val="24"/>
              </w:rPr>
              <w:t>Моделирование процессов и систем управл</w:t>
            </w:r>
            <w:r w:rsidRPr="007F2421">
              <w:rPr>
                <w:rFonts w:ascii="CyrillicChancellor" w:hAnsi="CyrillicChancellor"/>
                <w:spacing w:val="-4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pacing w:val="-4"/>
                <w:sz w:val="24"/>
                <w:szCs w:val="24"/>
              </w:rPr>
              <w:t>ния. Учебник (</w:t>
            </w:r>
            <w:proofErr w:type="spellStart"/>
            <w:r w:rsidRPr="007F2421">
              <w:rPr>
                <w:rFonts w:ascii="CyrillicChancellor" w:hAnsi="CyrillicChancellor"/>
                <w:spacing w:val="-4"/>
                <w:sz w:val="24"/>
                <w:szCs w:val="24"/>
              </w:rPr>
              <w:t>внеплана</w:t>
            </w:r>
            <w:proofErr w:type="spellEnd"/>
            <w:r w:rsidRPr="007F2421">
              <w:rPr>
                <w:rFonts w:ascii="CyrillicChancellor" w:hAnsi="CyrillicChancellor"/>
                <w:spacing w:val="-4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11,6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Максимова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A1A9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Источниковедение.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МУкСЗиСР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3,9</w:t>
            </w:r>
          </w:p>
        </w:tc>
        <w:tc>
          <w:tcPr>
            <w:tcW w:w="506" w:type="pct"/>
          </w:tcPr>
          <w:p w:rsidR="007F2421" w:rsidRPr="007F2421" w:rsidRDefault="007F2421" w:rsidP="00BA1A9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152D1D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Перетолчина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Глебушкина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152D1D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Оценка гигиенического состояния элемента планир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вочной структуры поселения (квартала, микрорай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на).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(</w:t>
            </w:r>
            <w:proofErr w:type="spellStart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 (план 2015)</w:t>
            </w:r>
          </w:p>
        </w:tc>
        <w:tc>
          <w:tcPr>
            <w:tcW w:w="595" w:type="pct"/>
          </w:tcPr>
          <w:p w:rsidR="007F2421" w:rsidRPr="007F2421" w:rsidRDefault="007F2421" w:rsidP="00152D1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22</w:t>
            </w:r>
          </w:p>
        </w:tc>
        <w:tc>
          <w:tcPr>
            <w:tcW w:w="506" w:type="pct"/>
          </w:tcPr>
          <w:p w:rsidR="007F2421" w:rsidRPr="007F2421" w:rsidRDefault="007F2421" w:rsidP="00152D1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152D1D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Мирошниченко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Общая и экспериментальная психология. КЛ и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МУкПЗиСР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8A14C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22,9</w:t>
            </w:r>
          </w:p>
        </w:tc>
        <w:tc>
          <w:tcPr>
            <w:tcW w:w="506" w:type="pct"/>
          </w:tcPr>
          <w:p w:rsidR="007F2421" w:rsidRPr="007F2421" w:rsidRDefault="007F2421" w:rsidP="00152D1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152D1D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Никишина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О.Б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Гончарова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A74165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Анализ и диагностика ф-х деятельности предпри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я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152D1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5,6</w:t>
            </w:r>
          </w:p>
        </w:tc>
        <w:tc>
          <w:tcPr>
            <w:tcW w:w="506" w:type="pct"/>
          </w:tcPr>
          <w:p w:rsidR="007F2421" w:rsidRPr="007F2421" w:rsidRDefault="007F2421" w:rsidP="00152D1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A74165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Гончарова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Никишина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О.Б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Экономический анализ производственных систем.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152D1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5,6</w:t>
            </w:r>
          </w:p>
        </w:tc>
        <w:tc>
          <w:tcPr>
            <w:tcW w:w="506" w:type="pct"/>
          </w:tcPr>
          <w:p w:rsidR="007F2421" w:rsidRPr="007F2421" w:rsidRDefault="007F2421" w:rsidP="00152D1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История русской философии. Планы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5,8</w:t>
            </w:r>
          </w:p>
        </w:tc>
        <w:tc>
          <w:tcPr>
            <w:tcW w:w="506" w:type="pct"/>
          </w:tcPr>
          <w:p w:rsidR="007F2421" w:rsidRPr="007F2421" w:rsidRDefault="007F2421" w:rsidP="000635B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Философия. Планы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8,6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Философия. Практикум. Часть 1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11,6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Философия. Практикум. Часть 2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9,8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Дьяконица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Основы дискретной математики. Практикум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6,1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Каменева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Шмонина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Психолого-педагогические проблемы взаим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действия педагога с дошкольниками.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5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5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Костромина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Фитоценология. Курс лекций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16,5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  <w:lang w:eastAsia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 xml:space="preserve">Федяев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>А.А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  <w:lang w:eastAsia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 xml:space="preserve">Производственная практика.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>РПиМУкПП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eastAsia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06" w:type="pct"/>
          </w:tcPr>
          <w:p w:rsidR="007F2421" w:rsidRPr="007F2421" w:rsidRDefault="007F242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eastAsia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eastAsia="en-US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Грудистова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Е.Г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Оценка бизнеса.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3,8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Гаспарян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Г.Д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Философия науки и техники.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СР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Шляхтина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Т.Ф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Производство земляных работ.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,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СР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3,5</w:t>
            </w:r>
          </w:p>
        </w:tc>
        <w:tc>
          <w:tcPr>
            <w:tcW w:w="506" w:type="pct"/>
          </w:tcPr>
          <w:p w:rsidR="007F2421" w:rsidRPr="007F2421" w:rsidRDefault="007F2421" w:rsidP="002E68D4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Д.Ю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Жмуров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Герасимов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Федоров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Строительные машины. Практикум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плана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5,3</w:t>
            </w:r>
          </w:p>
        </w:tc>
        <w:tc>
          <w:tcPr>
            <w:tcW w:w="506" w:type="pct"/>
          </w:tcPr>
          <w:p w:rsidR="007F2421" w:rsidRPr="007F2421" w:rsidRDefault="007F2421" w:rsidP="00BE217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Клейменова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Бюджетно-налоговая система.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0,5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Бырдин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Сыромаха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Техническая эксплуатация ле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с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ных машин.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МРкЛР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Пузанова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lastRenderedPageBreak/>
              <w:t>Чжан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D62B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lastRenderedPageBreak/>
              <w:t xml:space="preserve">Таксация леса.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для учебной практики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lastRenderedPageBreak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lastRenderedPageBreak/>
              <w:t>2,6</w:t>
            </w:r>
          </w:p>
        </w:tc>
        <w:tc>
          <w:tcPr>
            <w:tcW w:w="506" w:type="pct"/>
          </w:tcPr>
          <w:p w:rsidR="007F2421" w:rsidRPr="007F2421" w:rsidRDefault="007F2421" w:rsidP="000D62B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Трофимов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Жмуров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Плеханов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Ефремов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Технические основы создания м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шин.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5,6</w:t>
            </w:r>
          </w:p>
        </w:tc>
        <w:tc>
          <w:tcPr>
            <w:tcW w:w="506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Плотникова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Мазаник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Симонян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С.Х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Технология изделий из древесины.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,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357964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14,9</w:t>
            </w:r>
          </w:p>
        </w:tc>
        <w:tc>
          <w:tcPr>
            <w:tcW w:w="506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Каменева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Шмонина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Психология общения.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9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9</w:t>
            </w:r>
          </w:p>
        </w:tc>
        <w:tc>
          <w:tcPr>
            <w:tcW w:w="506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Нежевец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 w:cs="Calibri"/>
                <w:sz w:val="24"/>
                <w:szCs w:val="24"/>
              </w:rPr>
            </w:pPr>
            <w:r w:rsidRPr="007F2421">
              <w:rPr>
                <w:rFonts w:ascii="CyrillicChancellor" w:hAnsi="CyrillicChancellor" w:cs="Calibri"/>
                <w:sz w:val="24"/>
                <w:szCs w:val="24"/>
              </w:rPr>
              <w:t>Журнал кураторов</w:t>
            </w:r>
          </w:p>
        </w:tc>
        <w:tc>
          <w:tcPr>
            <w:tcW w:w="595" w:type="pct"/>
            <w:vAlign w:val="center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4,5</w:t>
            </w:r>
          </w:p>
        </w:tc>
        <w:tc>
          <w:tcPr>
            <w:tcW w:w="506" w:type="pct"/>
            <w:vAlign w:val="center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Перетолчина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Глебушкина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Проект благоустройства и озеленения квартала (ми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рорайона).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8,8</w:t>
            </w:r>
          </w:p>
        </w:tc>
        <w:tc>
          <w:tcPr>
            <w:tcW w:w="506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Глебушкина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Перетолчина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B07C9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Оценка инсоляционного режима застройки жилой группы, ква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тала, микрорайона.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2014)</w:t>
            </w:r>
          </w:p>
        </w:tc>
        <w:tc>
          <w:tcPr>
            <w:tcW w:w="595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8,5</w:t>
            </w:r>
          </w:p>
        </w:tc>
        <w:tc>
          <w:tcPr>
            <w:tcW w:w="506" w:type="pct"/>
          </w:tcPr>
          <w:p w:rsidR="007F2421" w:rsidRPr="007F2421" w:rsidRDefault="007F2421" w:rsidP="00B07C9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5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Сыготина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Планкова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Ю.В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Теория менеджмента.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Шахова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Алпатов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Ю.Н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Электронное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портфолио: подготовка док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у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ментов в формате 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PDF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(повтор)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Пузевич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</w:p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Волкова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Политология. Словарь основных понятий, категорий, терминов (повтор)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Пузевич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Политология.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(повтор)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16,6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Пузевич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Политология. Практикум (повтор)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11,0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Камчаткина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Современные технологии изоляционных и отдело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ч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ных работ.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11,1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Блинова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Дошкольная педагогика.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ПСЗ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Фалунина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Фалунин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В.Ф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Психология конфликта.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10,5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Фалунина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Бондырева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Поликультурное образование.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ТиП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УКД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17,0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Лапина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С.Ф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Титриметрический анализ (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кислотно-основное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т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рирование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).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Бердникова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Экономика недвижимости.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2014) 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ГРИФ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11,9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Гончарова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Инновационный менеджмент.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2014) 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ГРИФ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10,5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Кудашкин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История стран Азии и Африки. Часть 2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15,4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Шляхтина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Т.Ф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Экологизация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технологий и безотходные произво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д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ства.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2015–2016)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Ульянов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А.Д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Реляционные базы данных в СУБД 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MICROSOFT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ACCTSS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МУкЛП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3,4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Татарникова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Профессиональная речь юриста.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10,3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Кудряшов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История политической ссылки в Сибири.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Cs w:val="24"/>
              </w:rPr>
              <w:t>(план 2015–2016)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Трапезникова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Анализ маркетинговой деятельности фирмы.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Трапезникова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Разработка направлений совершенствования марк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тинговой деятельности фирмы.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Багинова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Т.Г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.,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Лищук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Линейная алгебра.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8,1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Розанов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Ф.И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Философия. Работа с рефератом.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Геращенко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Мировые информационные ресурсы.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МУкЛРиКР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2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Крумин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Программа учебной практики.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Астапенко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Астапенко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Стандартизация, сертификация и инфо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р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мационно-измерительная техника.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Жук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Осушение лесных земель в выбранном регионе.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2,9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А.Ю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Кобзова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Звонарев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Экономико-математические методы.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Потапова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Инженерное обеспечение территории квартала (ми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рорайона).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,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, СР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1,7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Варданян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Лапина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С.Ф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Химия.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9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6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48697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Кононов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Федоров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. и др. 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Гидравлические и пневматические машины.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2015–2016)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12,3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48697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Кононов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Федоров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В.С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 и др.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Основы гидравлики.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внеплан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Белых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С.А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Даминова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А.М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Подборка состава тяжелого бетона.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МУкКРиСР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5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Трофимова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Развитие ребенка в раннем во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з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расте. КЛ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5,6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Дудина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И.В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Основы работы в программе «Оценка недв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жимости».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Крумин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О.К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Программа производственной практики.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МУкСР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3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Темгеневская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Т.В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Метрология и измерительная техника.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МУкКР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20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Геращенко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Л.А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Рынок информационных проду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тов и услуг.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КР</w:t>
            </w:r>
            <w:proofErr w:type="spellEnd"/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  <w:lang w:val="en-US"/>
              </w:rPr>
              <w:t>1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,8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Ратинская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Системное программирование.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МУкЛР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6,2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Плотникова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Г.П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Плотников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Н.П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Современные методы склеивания и облицовывания древесины и древесных материалов.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УМП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8,0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Лодкина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Фалунина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Культура и межкультурное взаимодействие в с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временном мире.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КЛиМУ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, 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Р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СР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12,3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Лодкина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Е.В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.,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 xml:space="preserve">Малов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Ю.М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Основы православной педагогики и психологии.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КЛ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t>МУ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к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ПЗ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, </w:t>
            </w:r>
            <w:proofErr w:type="gramStart"/>
            <w:r w:rsidRPr="007F2421">
              <w:rPr>
                <w:rFonts w:ascii="CyrillicChancellor" w:hAnsi="CyrillicChancellor"/>
                <w:sz w:val="24"/>
                <w:szCs w:val="24"/>
              </w:rPr>
              <w:t>Р</w:t>
            </w:r>
            <w:proofErr w:type="gram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и СР 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10,6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</w:tr>
      <w:tr w:rsidR="007F2421" w:rsidRPr="007F2421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Кудряшов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В.В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>.</w:t>
            </w:r>
          </w:p>
        </w:tc>
        <w:tc>
          <w:tcPr>
            <w:tcW w:w="2447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История политической ссылки в Сибири. </w:t>
            </w:r>
            <w:proofErr w:type="spellStart"/>
            <w:r w:rsidRPr="007F2421">
              <w:rPr>
                <w:rFonts w:ascii="CyrillicChancellor" w:hAnsi="CyrillicChancellor"/>
                <w:sz w:val="24"/>
                <w:szCs w:val="24"/>
              </w:rPr>
              <w:t>УП</w:t>
            </w:r>
            <w:proofErr w:type="spellEnd"/>
            <w:r w:rsidRPr="007F2421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7F2421">
              <w:rPr>
                <w:rFonts w:ascii="CyrillicChancellor" w:hAnsi="CyrillicChancellor"/>
                <w:sz w:val="24"/>
                <w:szCs w:val="24"/>
              </w:rPr>
              <w:br/>
              <w:t>(план 2015)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10,3</w:t>
            </w:r>
          </w:p>
        </w:tc>
        <w:tc>
          <w:tcPr>
            <w:tcW w:w="506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F2421" w:rsidRPr="00865BD2" w:rsidTr="007F2421">
        <w:tc>
          <w:tcPr>
            <w:tcW w:w="333" w:type="pct"/>
          </w:tcPr>
          <w:p w:rsidR="007F2421" w:rsidRPr="007F2421" w:rsidRDefault="007F2421" w:rsidP="000540CE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119" w:type="pct"/>
          </w:tcPr>
          <w:p w:rsidR="007F2421" w:rsidRPr="007F2421" w:rsidRDefault="007F2421" w:rsidP="000540CE">
            <w:pPr>
              <w:ind w:firstLine="0"/>
              <w:jc w:val="left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Итого</w:t>
            </w:r>
          </w:p>
        </w:tc>
        <w:tc>
          <w:tcPr>
            <w:tcW w:w="2447" w:type="pct"/>
          </w:tcPr>
          <w:p w:rsidR="007F2421" w:rsidRPr="007F2421" w:rsidRDefault="007F2421" w:rsidP="007F2421">
            <w:pPr>
              <w:ind w:firstLine="0"/>
              <w:jc w:val="left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t>153</w:t>
            </w:r>
          </w:p>
        </w:tc>
        <w:tc>
          <w:tcPr>
            <w:tcW w:w="595" w:type="pct"/>
          </w:tcPr>
          <w:p w:rsidR="007F2421" w:rsidRPr="007F2421" w:rsidRDefault="007F2421" w:rsidP="000540CE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fldChar w:fldCharType="begin"/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instrText xml:space="preserve"> =SUM(ABOVE) </w:instrTex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fldChar w:fldCharType="separate"/>
            </w:r>
            <w:r w:rsidRPr="007F2421">
              <w:rPr>
                <w:rFonts w:ascii="CyrillicChancellor" w:hAnsi="CyrillicChancellor"/>
                <w:b/>
                <w:noProof/>
                <w:sz w:val="24"/>
                <w:szCs w:val="24"/>
              </w:rPr>
              <w:t>927,3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" w:type="pct"/>
          </w:tcPr>
          <w:p w:rsidR="007F2421" w:rsidRPr="00486971" w:rsidRDefault="007F2421" w:rsidP="000540CE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fldChar w:fldCharType="begin"/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instrText xml:space="preserve"> =SUM(ABOVE) </w:instrTex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fldChar w:fldCharType="separate"/>
            </w:r>
            <w:r w:rsidRPr="007F2421">
              <w:rPr>
                <w:rFonts w:ascii="CyrillicChancellor" w:hAnsi="CyrillicChancellor"/>
                <w:b/>
                <w:noProof/>
                <w:sz w:val="24"/>
                <w:szCs w:val="24"/>
              </w:rPr>
              <w:t>9361</w:t>
            </w:r>
            <w:r w:rsidRPr="007F2421">
              <w:rPr>
                <w:rFonts w:ascii="CyrillicChancellor" w:hAnsi="CyrillicChancellor"/>
                <w:b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E65BE0" w:rsidRDefault="00E65BE0"/>
    <w:p w:rsidR="00E65BE0" w:rsidRDefault="00E65BE0"/>
    <w:p w:rsidR="0045054F" w:rsidRDefault="0045054F" w:rsidP="0045054F"/>
    <w:sectPr w:rsidR="0045054F" w:rsidSect="00D46E9D">
      <w:footerReference w:type="default" r:id="rId8"/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21" w:rsidRDefault="007F2421" w:rsidP="002844BF">
      <w:r>
        <w:separator/>
      </w:r>
    </w:p>
  </w:endnote>
  <w:endnote w:type="continuationSeparator" w:id="0">
    <w:p w:rsidR="007F2421" w:rsidRDefault="007F2421" w:rsidP="0028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lero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yrillicChancellor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631757"/>
      <w:docPartObj>
        <w:docPartGallery w:val="Page Numbers (Bottom of Page)"/>
        <w:docPartUnique/>
      </w:docPartObj>
    </w:sdtPr>
    <w:sdtContent>
      <w:p w:rsidR="007F2421" w:rsidRDefault="007F2421">
        <w:pPr>
          <w:pStyle w:val="a9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044FC0" wp14:editId="5B744DB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Группа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421" w:rsidRDefault="007F2421" w:rsidP="002226CA">
                                <w:pPr>
                                  <w:pStyle w:val="a9"/>
                                  <w:ind w:firstLine="0"/>
                                  <w:jc w:val="lef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06D42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9" o:spid="_x0000_s1026" style="position:absolute;left:0;text-align:left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T/BwMAAD0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7F2421" w:rsidRDefault="007F2421" w:rsidP="002226CA">
                          <w:pPr>
                            <w:pStyle w:val="a9"/>
                            <w:ind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06D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21" w:rsidRDefault="007F2421" w:rsidP="002844BF">
      <w:r>
        <w:separator/>
      </w:r>
    </w:p>
  </w:footnote>
  <w:footnote w:type="continuationSeparator" w:id="0">
    <w:p w:rsidR="007F2421" w:rsidRDefault="007F2421" w:rsidP="0028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64B8"/>
    <w:multiLevelType w:val="hybridMultilevel"/>
    <w:tmpl w:val="6B34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5989"/>
    <w:multiLevelType w:val="hybridMultilevel"/>
    <w:tmpl w:val="E62C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13FE8"/>
    <w:multiLevelType w:val="hybridMultilevel"/>
    <w:tmpl w:val="DBA6F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7435"/>
    <w:multiLevelType w:val="hybridMultilevel"/>
    <w:tmpl w:val="DE34EA12"/>
    <w:lvl w:ilvl="0" w:tplc="B38227A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40A77"/>
    <w:multiLevelType w:val="hybridMultilevel"/>
    <w:tmpl w:val="807A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C0D52"/>
    <w:multiLevelType w:val="hybridMultilevel"/>
    <w:tmpl w:val="78C216A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CA"/>
    <w:rsid w:val="00000EE5"/>
    <w:rsid w:val="0000330F"/>
    <w:rsid w:val="00003BE2"/>
    <w:rsid w:val="00003CAE"/>
    <w:rsid w:val="00004A8E"/>
    <w:rsid w:val="00004F9F"/>
    <w:rsid w:val="00005C23"/>
    <w:rsid w:val="000105AA"/>
    <w:rsid w:val="00010D07"/>
    <w:rsid w:val="000110C6"/>
    <w:rsid w:val="00012DF7"/>
    <w:rsid w:val="000133E2"/>
    <w:rsid w:val="0001341C"/>
    <w:rsid w:val="00013738"/>
    <w:rsid w:val="00013D88"/>
    <w:rsid w:val="000143DE"/>
    <w:rsid w:val="00014BEC"/>
    <w:rsid w:val="00014DC0"/>
    <w:rsid w:val="00015BB4"/>
    <w:rsid w:val="00020D12"/>
    <w:rsid w:val="00020DDB"/>
    <w:rsid w:val="00020FBC"/>
    <w:rsid w:val="00021D5B"/>
    <w:rsid w:val="00022C93"/>
    <w:rsid w:val="00025867"/>
    <w:rsid w:val="0002696C"/>
    <w:rsid w:val="0002784F"/>
    <w:rsid w:val="00031F34"/>
    <w:rsid w:val="00033F6C"/>
    <w:rsid w:val="000371C2"/>
    <w:rsid w:val="000456A6"/>
    <w:rsid w:val="00046012"/>
    <w:rsid w:val="00046C32"/>
    <w:rsid w:val="00050594"/>
    <w:rsid w:val="000522A9"/>
    <w:rsid w:val="00052ACB"/>
    <w:rsid w:val="00052ADB"/>
    <w:rsid w:val="00052CB9"/>
    <w:rsid w:val="000540CE"/>
    <w:rsid w:val="00055FBA"/>
    <w:rsid w:val="0005734D"/>
    <w:rsid w:val="00060D08"/>
    <w:rsid w:val="00061110"/>
    <w:rsid w:val="00061703"/>
    <w:rsid w:val="00062C53"/>
    <w:rsid w:val="00062F36"/>
    <w:rsid w:val="000635BE"/>
    <w:rsid w:val="0006520E"/>
    <w:rsid w:val="0006641B"/>
    <w:rsid w:val="0006667C"/>
    <w:rsid w:val="000709A4"/>
    <w:rsid w:val="0007332D"/>
    <w:rsid w:val="000734E3"/>
    <w:rsid w:val="00073C00"/>
    <w:rsid w:val="000779C5"/>
    <w:rsid w:val="00077BF1"/>
    <w:rsid w:val="00081339"/>
    <w:rsid w:val="000828AA"/>
    <w:rsid w:val="00082DE1"/>
    <w:rsid w:val="00082ED2"/>
    <w:rsid w:val="0008423A"/>
    <w:rsid w:val="0008479D"/>
    <w:rsid w:val="0009041A"/>
    <w:rsid w:val="00091381"/>
    <w:rsid w:val="00092C6B"/>
    <w:rsid w:val="00092DCF"/>
    <w:rsid w:val="00092EE7"/>
    <w:rsid w:val="000933EA"/>
    <w:rsid w:val="00093941"/>
    <w:rsid w:val="00094B61"/>
    <w:rsid w:val="00095EEB"/>
    <w:rsid w:val="000A0DD3"/>
    <w:rsid w:val="000A169A"/>
    <w:rsid w:val="000A290A"/>
    <w:rsid w:val="000A2B16"/>
    <w:rsid w:val="000A3632"/>
    <w:rsid w:val="000A566C"/>
    <w:rsid w:val="000A6001"/>
    <w:rsid w:val="000A66A5"/>
    <w:rsid w:val="000B0B73"/>
    <w:rsid w:val="000B1163"/>
    <w:rsid w:val="000B1C90"/>
    <w:rsid w:val="000B276D"/>
    <w:rsid w:val="000B3852"/>
    <w:rsid w:val="000B4A7D"/>
    <w:rsid w:val="000B62E4"/>
    <w:rsid w:val="000B66B3"/>
    <w:rsid w:val="000B714C"/>
    <w:rsid w:val="000C2456"/>
    <w:rsid w:val="000C36E7"/>
    <w:rsid w:val="000C3744"/>
    <w:rsid w:val="000D07F5"/>
    <w:rsid w:val="000D08CC"/>
    <w:rsid w:val="000D0C07"/>
    <w:rsid w:val="000D2519"/>
    <w:rsid w:val="000D3545"/>
    <w:rsid w:val="000D6064"/>
    <w:rsid w:val="000D62B0"/>
    <w:rsid w:val="000E01B7"/>
    <w:rsid w:val="000E1E87"/>
    <w:rsid w:val="000E1F24"/>
    <w:rsid w:val="000E3AE5"/>
    <w:rsid w:val="000E4562"/>
    <w:rsid w:val="000E4CE9"/>
    <w:rsid w:val="000E5280"/>
    <w:rsid w:val="000E6274"/>
    <w:rsid w:val="000E74E0"/>
    <w:rsid w:val="000F0871"/>
    <w:rsid w:val="000F0DAF"/>
    <w:rsid w:val="000F2AF4"/>
    <w:rsid w:val="000F2C53"/>
    <w:rsid w:val="000F35E5"/>
    <w:rsid w:val="000F3B67"/>
    <w:rsid w:val="000F442C"/>
    <w:rsid w:val="000F662F"/>
    <w:rsid w:val="000F7547"/>
    <w:rsid w:val="00100CDA"/>
    <w:rsid w:val="001012D3"/>
    <w:rsid w:val="00101CB5"/>
    <w:rsid w:val="001060C0"/>
    <w:rsid w:val="00106D42"/>
    <w:rsid w:val="00110102"/>
    <w:rsid w:val="00110B03"/>
    <w:rsid w:val="00111369"/>
    <w:rsid w:val="00113043"/>
    <w:rsid w:val="0011381E"/>
    <w:rsid w:val="00113976"/>
    <w:rsid w:val="00113F2E"/>
    <w:rsid w:val="00114595"/>
    <w:rsid w:val="00116DB0"/>
    <w:rsid w:val="001172A0"/>
    <w:rsid w:val="00124703"/>
    <w:rsid w:val="00124CCA"/>
    <w:rsid w:val="00130EB5"/>
    <w:rsid w:val="00132A51"/>
    <w:rsid w:val="0013325D"/>
    <w:rsid w:val="001342A9"/>
    <w:rsid w:val="0013705C"/>
    <w:rsid w:val="00140686"/>
    <w:rsid w:val="00141ACD"/>
    <w:rsid w:val="0014242B"/>
    <w:rsid w:val="00142D09"/>
    <w:rsid w:val="001433AF"/>
    <w:rsid w:val="001436A5"/>
    <w:rsid w:val="00145732"/>
    <w:rsid w:val="0014612C"/>
    <w:rsid w:val="0014685D"/>
    <w:rsid w:val="00146C93"/>
    <w:rsid w:val="001500D9"/>
    <w:rsid w:val="00152384"/>
    <w:rsid w:val="00152D1D"/>
    <w:rsid w:val="00154081"/>
    <w:rsid w:val="00154180"/>
    <w:rsid w:val="00154324"/>
    <w:rsid w:val="00156559"/>
    <w:rsid w:val="00156CC0"/>
    <w:rsid w:val="001573F9"/>
    <w:rsid w:val="001575FB"/>
    <w:rsid w:val="0015767F"/>
    <w:rsid w:val="001602A8"/>
    <w:rsid w:val="001602E9"/>
    <w:rsid w:val="00163A25"/>
    <w:rsid w:val="001672FA"/>
    <w:rsid w:val="001707B2"/>
    <w:rsid w:val="00170E4F"/>
    <w:rsid w:val="00172FAE"/>
    <w:rsid w:val="00174A48"/>
    <w:rsid w:val="00174DDA"/>
    <w:rsid w:val="0017738C"/>
    <w:rsid w:val="001777B3"/>
    <w:rsid w:val="00177AF3"/>
    <w:rsid w:val="0018033E"/>
    <w:rsid w:val="00181950"/>
    <w:rsid w:val="00181F53"/>
    <w:rsid w:val="00182387"/>
    <w:rsid w:val="0018321D"/>
    <w:rsid w:val="001840F5"/>
    <w:rsid w:val="001842F7"/>
    <w:rsid w:val="00184306"/>
    <w:rsid w:val="00184721"/>
    <w:rsid w:val="001856EB"/>
    <w:rsid w:val="00186B9D"/>
    <w:rsid w:val="00187EFD"/>
    <w:rsid w:val="001913F1"/>
    <w:rsid w:val="00191F16"/>
    <w:rsid w:val="00196137"/>
    <w:rsid w:val="00197CF8"/>
    <w:rsid w:val="001A02B6"/>
    <w:rsid w:val="001A382C"/>
    <w:rsid w:val="001A5518"/>
    <w:rsid w:val="001A7777"/>
    <w:rsid w:val="001B0485"/>
    <w:rsid w:val="001B1197"/>
    <w:rsid w:val="001B157F"/>
    <w:rsid w:val="001B18DA"/>
    <w:rsid w:val="001B4442"/>
    <w:rsid w:val="001B4EB8"/>
    <w:rsid w:val="001B6A4D"/>
    <w:rsid w:val="001B7556"/>
    <w:rsid w:val="001C0B6C"/>
    <w:rsid w:val="001C1778"/>
    <w:rsid w:val="001C2A79"/>
    <w:rsid w:val="001C2B85"/>
    <w:rsid w:val="001C30F0"/>
    <w:rsid w:val="001C3E98"/>
    <w:rsid w:val="001C50B6"/>
    <w:rsid w:val="001C6A0D"/>
    <w:rsid w:val="001D1A25"/>
    <w:rsid w:val="001D3D70"/>
    <w:rsid w:val="001D3DC4"/>
    <w:rsid w:val="001D4EC9"/>
    <w:rsid w:val="001D5F0B"/>
    <w:rsid w:val="001D73FE"/>
    <w:rsid w:val="001E00AA"/>
    <w:rsid w:val="001E0264"/>
    <w:rsid w:val="001E0D88"/>
    <w:rsid w:val="001E15E2"/>
    <w:rsid w:val="001E1CB6"/>
    <w:rsid w:val="001E2BCE"/>
    <w:rsid w:val="001E3CF3"/>
    <w:rsid w:val="001E5607"/>
    <w:rsid w:val="001E5AFE"/>
    <w:rsid w:val="001E5CA1"/>
    <w:rsid w:val="001F30D4"/>
    <w:rsid w:val="001F31B7"/>
    <w:rsid w:val="001F3B7E"/>
    <w:rsid w:val="001F3D51"/>
    <w:rsid w:val="001F54F3"/>
    <w:rsid w:val="00204DE8"/>
    <w:rsid w:val="0020663E"/>
    <w:rsid w:val="00206654"/>
    <w:rsid w:val="00212159"/>
    <w:rsid w:val="002126AE"/>
    <w:rsid w:val="00213700"/>
    <w:rsid w:val="00213A72"/>
    <w:rsid w:val="002178DB"/>
    <w:rsid w:val="00217B42"/>
    <w:rsid w:val="0022158B"/>
    <w:rsid w:val="002226CA"/>
    <w:rsid w:val="00224DE7"/>
    <w:rsid w:val="002257F4"/>
    <w:rsid w:val="002279DD"/>
    <w:rsid w:val="00232841"/>
    <w:rsid w:val="00235258"/>
    <w:rsid w:val="0024105B"/>
    <w:rsid w:val="00243B71"/>
    <w:rsid w:val="00244277"/>
    <w:rsid w:val="00245B11"/>
    <w:rsid w:val="00245EE3"/>
    <w:rsid w:val="00247216"/>
    <w:rsid w:val="00251484"/>
    <w:rsid w:val="0025194B"/>
    <w:rsid w:val="00252C01"/>
    <w:rsid w:val="00252FCC"/>
    <w:rsid w:val="002556E2"/>
    <w:rsid w:val="0025601F"/>
    <w:rsid w:val="002566AD"/>
    <w:rsid w:val="00260DF6"/>
    <w:rsid w:val="002612D8"/>
    <w:rsid w:val="00261D3A"/>
    <w:rsid w:val="00261F7A"/>
    <w:rsid w:val="002621BC"/>
    <w:rsid w:val="00263863"/>
    <w:rsid w:val="00263CE3"/>
    <w:rsid w:val="002652C9"/>
    <w:rsid w:val="00265EF9"/>
    <w:rsid w:val="00270FE1"/>
    <w:rsid w:val="00271DD8"/>
    <w:rsid w:val="00272BE4"/>
    <w:rsid w:val="00273D72"/>
    <w:rsid w:val="00274825"/>
    <w:rsid w:val="0027484B"/>
    <w:rsid w:val="0027583B"/>
    <w:rsid w:val="00277F48"/>
    <w:rsid w:val="002815DB"/>
    <w:rsid w:val="002826F7"/>
    <w:rsid w:val="002838FB"/>
    <w:rsid w:val="002844BF"/>
    <w:rsid w:val="00284A18"/>
    <w:rsid w:val="002868D1"/>
    <w:rsid w:val="00286B6D"/>
    <w:rsid w:val="002873EE"/>
    <w:rsid w:val="00290F53"/>
    <w:rsid w:val="00292512"/>
    <w:rsid w:val="0029494E"/>
    <w:rsid w:val="00295432"/>
    <w:rsid w:val="00295AAB"/>
    <w:rsid w:val="00296487"/>
    <w:rsid w:val="00296F68"/>
    <w:rsid w:val="002978D9"/>
    <w:rsid w:val="002A11DA"/>
    <w:rsid w:val="002A3BE1"/>
    <w:rsid w:val="002A45A9"/>
    <w:rsid w:val="002A55FB"/>
    <w:rsid w:val="002A6C1D"/>
    <w:rsid w:val="002A6C78"/>
    <w:rsid w:val="002A7001"/>
    <w:rsid w:val="002B02AD"/>
    <w:rsid w:val="002B10AF"/>
    <w:rsid w:val="002B229D"/>
    <w:rsid w:val="002B2605"/>
    <w:rsid w:val="002B5212"/>
    <w:rsid w:val="002B5973"/>
    <w:rsid w:val="002B5E80"/>
    <w:rsid w:val="002B6F0B"/>
    <w:rsid w:val="002B7A8B"/>
    <w:rsid w:val="002C0B58"/>
    <w:rsid w:val="002C2C33"/>
    <w:rsid w:val="002C3551"/>
    <w:rsid w:val="002C37FC"/>
    <w:rsid w:val="002C41A3"/>
    <w:rsid w:val="002C5B3C"/>
    <w:rsid w:val="002C65EA"/>
    <w:rsid w:val="002D0BA2"/>
    <w:rsid w:val="002D267A"/>
    <w:rsid w:val="002D35B7"/>
    <w:rsid w:val="002D363E"/>
    <w:rsid w:val="002D4104"/>
    <w:rsid w:val="002D4CE1"/>
    <w:rsid w:val="002D78CF"/>
    <w:rsid w:val="002E0D11"/>
    <w:rsid w:val="002E14AD"/>
    <w:rsid w:val="002E2E08"/>
    <w:rsid w:val="002E343F"/>
    <w:rsid w:val="002E37FD"/>
    <w:rsid w:val="002E4D8F"/>
    <w:rsid w:val="002E5D26"/>
    <w:rsid w:val="002E68D4"/>
    <w:rsid w:val="002E6E46"/>
    <w:rsid w:val="002F24E4"/>
    <w:rsid w:val="002F2AE5"/>
    <w:rsid w:val="002F3850"/>
    <w:rsid w:val="002F41BB"/>
    <w:rsid w:val="002F4D20"/>
    <w:rsid w:val="002F6A77"/>
    <w:rsid w:val="002F7F2C"/>
    <w:rsid w:val="00301665"/>
    <w:rsid w:val="00301DBF"/>
    <w:rsid w:val="00303ECD"/>
    <w:rsid w:val="00306DE1"/>
    <w:rsid w:val="00307E42"/>
    <w:rsid w:val="0031084B"/>
    <w:rsid w:val="00312EFE"/>
    <w:rsid w:val="00315BF1"/>
    <w:rsid w:val="00315E2C"/>
    <w:rsid w:val="00317B41"/>
    <w:rsid w:val="0032054E"/>
    <w:rsid w:val="00320CFE"/>
    <w:rsid w:val="003211AC"/>
    <w:rsid w:val="003233A1"/>
    <w:rsid w:val="00326195"/>
    <w:rsid w:val="00327962"/>
    <w:rsid w:val="003318C2"/>
    <w:rsid w:val="00334622"/>
    <w:rsid w:val="00334F1A"/>
    <w:rsid w:val="00337B5C"/>
    <w:rsid w:val="003445D0"/>
    <w:rsid w:val="003462F3"/>
    <w:rsid w:val="00350810"/>
    <w:rsid w:val="003509DE"/>
    <w:rsid w:val="00350A67"/>
    <w:rsid w:val="00350C5B"/>
    <w:rsid w:val="003521BC"/>
    <w:rsid w:val="0035289F"/>
    <w:rsid w:val="00353FEB"/>
    <w:rsid w:val="00355324"/>
    <w:rsid w:val="00355F96"/>
    <w:rsid w:val="00356D42"/>
    <w:rsid w:val="00357964"/>
    <w:rsid w:val="00357B86"/>
    <w:rsid w:val="00363090"/>
    <w:rsid w:val="00363AC8"/>
    <w:rsid w:val="0036403B"/>
    <w:rsid w:val="00364B12"/>
    <w:rsid w:val="0037069F"/>
    <w:rsid w:val="00372A7D"/>
    <w:rsid w:val="00373348"/>
    <w:rsid w:val="0037342D"/>
    <w:rsid w:val="0037414B"/>
    <w:rsid w:val="00380132"/>
    <w:rsid w:val="0038154E"/>
    <w:rsid w:val="00382B70"/>
    <w:rsid w:val="00383226"/>
    <w:rsid w:val="00383FD0"/>
    <w:rsid w:val="00384E1B"/>
    <w:rsid w:val="00387967"/>
    <w:rsid w:val="00387BEA"/>
    <w:rsid w:val="00390674"/>
    <w:rsid w:val="003913F4"/>
    <w:rsid w:val="003930E9"/>
    <w:rsid w:val="00393D54"/>
    <w:rsid w:val="00393FF3"/>
    <w:rsid w:val="003949D3"/>
    <w:rsid w:val="003962F8"/>
    <w:rsid w:val="003A0D46"/>
    <w:rsid w:val="003A14A5"/>
    <w:rsid w:val="003A23F3"/>
    <w:rsid w:val="003A4128"/>
    <w:rsid w:val="003A4D50"/>
    <w:rsid w:val="003A6E3C"/>
    <w:rsid w:val="003B434F"/>
    <w:rsid w:val="003B4F20"/>
    <w:rsid w:val="003B67ED"/>
    <w:rsid w:val="003C1243"/>
    <w:rsid w:val="003C138A"/>
    <w:rsid w:val="003C2C42"/>
    <w:rsid w:val="003C6FA3"/>
    <w:rsid w:val="003C7A4F"/>
    <w:rsid w:val="003C7DB4"/>
    <w:rsid w:val="003D00A2"/>
    <w:rsid w:val="003D193F"/>
    <w:rsid w:val="003D1AB3"/>
    <w:rsid w:val="003D24BB"/>
    <w:rsid w:val="003D61AD"/>
    <w:rsid w:val="003D61F0"/>
    <w:rsid w:val="003D62BA"/>
    <w:rsid w:val="003D7728"/>
    <w:rsid w:val="003E0416"/>
    <w:rsid w:val="003E0719"/>
    <w:rsid w:val="003E0A30"/>
    <w:rsid w:val="003E191F"/>
    <w:rsid w:val="003E1CB8"/>
    <w:rsid w:val="003E1D46"/>
    <w:rsid w:val="003E1DC0"/>
    <w:rsid w:val="003E28BF"/>
    <w:rsid w:val="003E302C"/>
    <w:rsid w:val="003E4D17"/>
    <w:rsid w:val="003E6942"/>
    <w:rsid w:val="003F0C1B"/>
    <w:rsid w:val="003F0E11"/>
    <w:rsid w:val="003F0F41"/>
    <w:rsid w:val="003F16E8"/>
    <w:rsid w:val="003F2B26"/>
    <w:rsid w:val="003F309E"/>
    <w:rsid w:val="003F48D7"/>
    <w:rsid w:val="003F50A6"/>
    <w:rsid w:val="003F5779"/>
    <w:rsid w:val="003F62B9"/>
    <w:rsid w:val="003F681D"/>
    <w:rsid w:val="003F760A"/>
    <w:rsid w:val="004010D3"/>
    <w:rsid w:val="00402D0D"/>
    <w:rsid w:val="004033D5"/>
    <w:rsid w:val="004038FE"/>
    <w:rsid w:val="004051AC"/>
    <w:rsid w:val="004054E5"/>
    <w:rsid w:val="00407347"/>
    <w:rsid w:val="00407461"/>
    <w:rsid w:val="004107DF"/>
    <w:rsid w:val="004134AA"/>
    <w:rsid w:val="0041386D"/>
    <w:rsid w:val="004176E2"/>
    <w:rsid w:val="00417A0B"/>
    <w:rsid w:val="004205B4"/>
    <w:rsid w:val="00421B27"/>
    <w:rsid w:val="004228DB"/>
    <w:rsid w:val="00424DD6"/>
    <w:rsid w:val="004255C8"/>
    <w:rsid w:val="00425FD5"/>
    <w:rsid w:val="00427834"/>
    <w:rsid w:val="00427C5C"/>
    <w:rsid w:val="00427F11"/>
    <w:rsid w:val="0043011E"/>
    <w:rsid w:val="004320EE"/>
    <w:rsid w:val="00432D09"/>
    <w:rsid w:val="00432D42"/>
    <w:rsid w:val="004342C3"/>
    <w:rsid w:val="0043448A"/>
    <w:rsid w:val="00436876"/>
    <w:rsid w:val="00436D7F"/>
    <w:rsid w:val="00436DEB"/>
    <w:rsid w:val="004401E7"/>
    <w:rsid w:val="00441B67"/>
    <w:rsid w:val="00443A8A"/>
    <w:rsid w:val="00450298"/>
    <w:rsid w:val="0045054F"/>
    <w:rsid w:val="0045189D"/>
    <w:rsid w:val="00451CC1"/>
    <w:rsid w:val="00451EC4"/>
    <w:rsid w:val="00452C80"/>
    <w:rsid w:val="004532B6"/>
    <w:rsid w:val="004556D9"/>
    <w:rsid w:val="00456A58"/>
    <w:rsid w:val="004573DE"/>
    <w:rsid w:val="004602F0"/>
    <w:rsid w:val="00460D09"/>
    <w:rsid w:val="0046377E"/>
    <w:rsid w:val="004647CF"/>
    <w:rsid w:val="004671C7"/>
    <w:rsid w:val="00471131"/>
    <w:rsid w:val="0047658B"/>
    <w:rsid w:val="0047744A"/>
    <w:rsid w:val="00477D1C"/>
    <w:rsid w:val="00477D71"/>
    <w:rsid w:val="00480E85"/>
    <w:rsid w:val="00481D94"/>
    <w:rsid w:val="0048209D"/>
    <w:rsid w:val="00483094"/>
    <w:rsid w:val="00485DDB"/>
    <w:rsid w:val="00486971"/>
    <w:rsid w:val="00487F63"/>
    <w:rsid w:val="00491238"/>
    <w:rsid w:val="0049356E"/>
    <w:rsid w:val="00493D32"/>
    <w:rsid w:val="004950B5"/>
    <w:rsid w:val="0049689D"/>
    <w:rsid w:val="004A097A"/>
    <w:rsid w:val="004A254B"/>
    <w:rsid w:val="004A3DB3"/>
    <w:rsid w:val="004A4673"/>
    <w:rsid w:val="004A6F55"/>
    <w:rsid w:val="004B0147"/>
    <w:rsid w:val="004B068D"/>
    <w:rsid w:val="004B59D9"/>
    <w:rsid w:val="004B5FCE"/>
    <w:rsid w:val="004B694B"/>
    <w:rsid w:val="004B73CF"/>
    <w:rsid w:val="004C515C"/>
    <w:rsid w:val="004C69D3"/>
    <w:rsid w:val="004C7B99"/>
    <w:rsid w:val="004D262F"/>
    <w:rsid w:val="004D4FEA"/>
    <w:rsid w:val="004D6D6F"/>
    <w:rsid w:val="004D6EC6"/>
    <w:rsid w:val="004D7820"/>
    <w:rsid w:val="004D7D68"/>
    <w:rsid w:val="004E0303"/>
    <w:rsid w:val="004E0933"/>
    <w:rsid w:val="004E0F72"/>
    <w:rsid w:val="004E0FEA"/>
    <w:rsid w:val="004E1DA0"/>
    <w:rsid w:val="004E2738"/>
    <w:rsid w:val="004E387E"/>
    <w:rsid w:val="004E4434"/>
    <w:rsid w:val="004E5F27"/>
    <w:rsid w:val="004E7066"/>
    <w:rsid w:val="004F0EF3"/>
    <w:rsid w:val="004F14DC"/>
    <w:rsid w:val="004F7BA0"/>
    <w:rsid w:val="00500059"/>
    <w:rsid w:val="005004AE"/>
    <w:rsid w:val="005006C2"/>
    <w:rsid w:val="00500AFD"/>
    <w:rsid w:val="00500DA5"/>
    <w:rsid w:val="00502A0C"/>
    <w:rsid w:val="00507DD0"/>
    <w:rsid w:val="00510438"/>
    <w:rsid w:val="00511A7D"/>
    <w:rsid w:val="00511AC0"/>
    <w:rsid w:val="005141E8"/>
    <w:rsid w:val="00514968"/>
    <w:rsid w:val="00516C2C"/>
    <w:rsid w:val="0051715A"/>
    <w:rsid w:val="0051750B"/>
    <w:rsid w:val="00517A74"/>
    <w:rsid w:val="005207C0"/>
    <w:rsid w:val="00521F3E"/>
    <w:rsid w:val="005236F3"/>
    <w:rsid w:val="005241B0"/>
    <w:rsid w:val="00531594"/>
    <w:rsid w:val="005337E9"/>
    <w:rsid w:val="0053418D"/>
    <w:rsid w:val="005363C4"/>
    <w:rsid w:val="005372C2"/>
    <w:rsid w:val="005431A2"/>
    <w:rsid w:val="00543264"/>
    <w:rsid w:val="00543C5F"/>
    <w:rsid w:val="005448BF"/>
    <w:rsid w:val="0054597F"/>
    <w:rsid w:val="00546836"/>
    <w:rsid w:val="005469A0"/>
    <w:rsid w:val="005478A5"/>
    <w:rsid w:val="0055073D"/>
    <w:rsid w:val="00550E96"/>
    <w:rsid w:val="00551474"/>
    <w:rsid w:val="00551841"/>
    <w:rsid w:val="0055300F"/>
    <w:rsid w:val="0055467D"/>
    <w:rsid w:val="005608C5"/>
    <w:rsid w:val="00561CD3"/>
    <w:rsid w:val="0056216B"/>
    <w:rsid w:val="0056225B"/>
    <w:rsid w:val="00563806"/>
    <w:rsid w:val="00563B0C"/>
    <w:rsid w:val="00564153"/>
    <w:rsid w:val="005657C1"/>
    <w:rsid w:val="00565980"/>
    <w:rsid w:val="00565E03"/>
    <w:rsid w:val="00567E76"/>
    <w:rsid w:val="00567FC8"/>
    <w:rsid w:val="00570578"/>
    <w:rsid w:val="00570DC7"/>
    <w:rsid w:val="0057277B"/>
    <w:rsid w:val="00572A2D"/>
    <w:rsid w:val="00573AE3"/>
    <w:rsid w:val="005779CE"/>
    <w:rsid w:val="00577B72"/>
    <w:rsid w:val="00577F5E"/>
    <w:rsid w:val="00581B8B"/>
    <w:rsid w:val="00581CE1"/>
    <w:rsid w:val="00582DB7"/>
    <w:rsid w:val="005851C1"/>
    <w:rsid w:val="00585D46"/>
    <w:rsid w:val="00587C81"/>
    <w:rsid w:val="0059025E"/>
    <w:rsid w:val="0059194A"/>
    <w:rsid w:val="00592B02"/>
    <w:rsid w:val="005933DF"/>
    <w:rsid w:val="005935CF"/>
    <w:rsid w:val="00594C03"/>
    <w:rsid w:val="005A07B5"/>
    <w:rsid w:val="005A09DF"/>
    <w:rsid w:val="005A2D1D"/>
    <w:rsid w:val="005A4893"/>
    <w:rsid w:val="005A4BB5"/>
    <w:rsid w:val="005A58D6"/>
    <w:rsid w:val="005A60C1"/>
    <w:rsid w:val="005A6C00"/>
    <w:rsid w:val="005A721E"/>
    <w:rsid w:val="005A7EEF"/>
    <w:rsid w:val="005B0713"/>
    <w:rsid w:val="005B2611"/>
    <w:rsid w:val="005B3357"/>
    <w:rsid w:val="005B44C0"/>
    <w:rsid w:val="005B4D03"/>
    <w:rsid w:val="005B7487"/>
    <w:rsid w:val="005C15E8"/>
    <w:rsid w:val="005C1BF0"/>
    <w:rsid w:val="005C20D6"/>
    <w:rsid w:val="005C2129"/>
    <w:rsid w:val="005C490E"/>
    <w:rsid w:val="005C4CB7"/>
    <w:rsid w:val="005C5D26"/>
    <w:rsid w:val="005C653C"/>
    <w:rsid w:val="005D0BCC"/>
    <w:rsid w:val="005D102A"/>
    <w:rsid w:val="005D3500"/>
    <w:rsid w:val="005D3AA1"/>
    <w:rsid w:val="005D4541"/>
    <w:rsid w:val="005D514E"/>
    <w:rsid w:val="005D65BB"/>
    <w:rsid w:val="005D749C"/>
    <w:rsid w:val="005E207C"/>
    <w:rsid w:val="005E2516"/>
    <w:rsid w:val="005E3CA7"/>
    <w:rsid w:val="005E4B6C"/>
    <w:rsid w:val="005E56EE"/>
    <w:rsid w:val="005F1952"/>
    <w:rsid w:val="005F3155"/>
    <w:rsid w:val="005F35AD"/>
    <w:rsid w:val="005F61D1"/>
    <w:rsid w:val="005F690F"/>
    <w:rsid w:val="005F6A3F"/>
    <w:rsid w:val="005F6ED6"/>
    <w:rsid w:val="00600D79"/>
    <w:rsid w:val="00600E84"/>
    <w:rsid w:val="0060109F"/>
    <w:rsid w:val="0060122F"/>
    <w:rsid w:val="0060250C"/>
    <w:rsid w:val="006026CD"/>
    <w:rsid w:val="00605078"/>
    <w:rsid w:val="00606025"/>
    <w:rsid w:val="0061140F"/>
    <w:rsid w:val="00611967"/>
    <w:rsid w:val="006126AC"/>
    <w:rsid w:val="00613137"/>
    <w:rsid w:val="00613EBF"/>
    <w:rsid w:val="0061683F"/>
    <w:rsid w:val="006175FB"/>
    <w:rsid w:val="00622A2D"/>
    <w:rsid w:val="006234A0"/>
    <w:rsid w:val="006248F5"/>
    <w:rsid w:val="0063015D"/>
    <w:rsid w:val="00631744"/>
    <w:rsid w:val="00631C8A"/>
    <w:rsid w:val="00632195"/>
    <w:rsid w:val="006322D1"/>
    <w:rsid w:val="00632948"/>
    <w:rsid w:val="00633691"/>
    <w:rsid w:val="00635BD3"/>
    <w:rsid w:val="00635F5E"/>
    <w:rsid w:val="006366D0"/>
    <w:rsid w:val="0063715E"/>
    <w:rsid w:val="006378B6"/>
    <w:rsid w:val="0064076A"/>
    <w:rsid w:val="006416AF"/>
    <w:rsid w:val="00641A47"/>
    <w:rsid w:val="00641D87"/>
    <w:rsid w:val="006441BC"/>
    <w:rsid w:val="0064617E"/>
    <w:rsid w:val="0064696F"/>
    <w:rsid w:val="00647D64"/>
    <w:rsid w:val="00647E13"/>
    <w:rsid w:val="006508FA"/>
    <w:rsid w:val="006572ED"/>
    <w:rsid w:val="00660D68"/>
    <w:rsid w:val="00661459"/>
    <w:rsid w:val="00661B8F"/>
    <w:rsid w:val="00663A6F"/>
    <w:rsid w:val="00663C18"/>
    <w:rsid w:val="00664524"/>
    <w:rsid w:val="00664DA2"/>
    <w:rsid w:val="006663C4"/>
    <w:rsid w:val="00667B07"/>
    <w:rsid w:val="006706D8"/>
    <w:rsid w:val="006716EB"/>
    <w:rsid w:val="00672CAB"/>
    <w:rsid w:val="00673BA9"/>
    <w:rsid w:val="0067661C"/>
    <w:rsid w:val="00676D28"/>
    <w:rsid w:val="00676E7F"/>
    <w:rsid w:val="0067794F"/>
    <w:rsid w:val="00677CEC"/>
    <w:rsid w:val="006816B5"/>
    <w:rsid w:val="00681E24"/>
    <w:rsid w:val="006838EC"/>
    <w:rsid w:val="00684A53"/>
    <w:rsid w:val="0068546A"/>
    <w:rsid w:val="006854AE"/>
    <w:rsid w:val="00685542"/>
    <w:rsid w:val="00687B48"/>
    <w:rsid w:val="006907A8"/>
    <w:rsid w:val="00691A03"/>
    <w:rsid w:val="006941D0"/>
    <w:rsid w:val="00694D4D"/>
    <w:rsid w:val="006A23C2"/>
    <w:rsid w:val="006A247D"/>
    <w:rsid w:val="006A4AFE"/>
    <w:rsid w:val="006A6670"/>
    <w:rsid w:val="006A7B06"/>
    <w:rsid w:val="006A7EE4"/>
    <w:rsid w:val="006B063C"/>
    <w:rsid w:val="006B2AA6"/>
    <w:rsid w:val="006B2C2E"/>
    <w:rsid w:val="006B404F"/>
    <w:rsid w:val="006B59AB"/>
    <w:rsid w:val="006B5CA5"/>
    <w:rsid w:val="006B6405"/>
    <w:rsid w:val="006B64DD"/>
    <w:rsid w:val="006B6873"/>
    <w:rsid w:val="006B728F"/>
    <w:rsid w:val="006C0412"/>
    <w:rsid w:val="006C05CC"/>
    <w:rsid w:val="006C26D5"/>
    <w:rsid w:val="006C3E1C"/>
    <w:rsid w:val="006C6D81"/>
    <w:rsid w:val="006D0138"/>
    <w:rsid w:val="006D2996"/>
    <w:rsid w:val="006D594D"/>
    <w:rsid w:val="006D5C8A"/>
    <w:rsid w:val="006D63A1"/>
    <w:rsid w:val="006E087B"/>
    <w:rsid w:val="006E1855"/>
    <w:rsid w:val="006E2DAC"/>
    <w:rsid w:val="006E3FE1"/>
    <w:rsid w:val="006E49A6"/>
    <w:rsid w:val="006E4B44"/>
    <w:rsid w:val="006E4DCE"/>
    <w:rsid w:val="006E573C"/>
    <w:rsid w:val="006E585B"/>
    <w:rsid w:val="006F4935"/>
    <w:rsid w:val="006F4E2B"/>
    <w:rsid w:val="006F4EED"/>
    <w:rsid w:val="006F6108"/>
    <w:rsid w:val="006F6A6C"/>
    <w:rsid w:val="006F7CA8"/>
    <w:rsid w:val="007027F3"/>
    <w:rsid w:val="00703762"/>
    <w:rsid w:val="007041C8"/>
    <w:rsid w:val="00705A04"/>
    <w:rsid w:val="007075F1"/>
    <w:rsid w:val="007077FA"/>
    <w:rsid w:val="00711405"/>
    <w:rsid w:val="00713AF1"/>
    <w:rsid w:val="00714D33"/>
    <w:rsid w:val="00720116"/>
    <w:rsid w:val="00721117"/>
    <w:rsid w:val="007226D6"/>
    <w:rsid w:val="00724A99"/>
    <w:rsid w:val="007356BA"/>
    <w:rsid w:val="0073574C"/>
    <w:rsid w:val="007359FA"/>
    <w:rsid w:val="00737E55"/>
    <w:rsid w:val="007401C4"/>
    <w:rsid w:val="00740BE0"/>
    <w:rsid w:val="00742AFE"/>
    <w:rsid w:val="007445D2"/>
    <w:rsid w:val="0074461D"/>
    <w:rsid w:val="007451C8"/>
    <w:rsid w:val="00745A1B"/>
    <w:rsid w:val="00746240"/>
    <w:rsid w:val="00746C8A"/>
    <w:rsid w:val="00747D39"/>
    <w:rsid w:val="007528EC"/>
    <w:rsid w:val="00753C12"/>
    <w:rsid w:val="00755D06"/>
    <w:rsid w:val="00756B07"/>
    <w:rsid w:val="00760069"/>
    <w:rsid w:val="00762461"/>
    <w:rsid w:val="00764FC4"/>
    <w:rsid w:val="00766715"/>
    <w:rsid w:val="0076676C"/>
    <w:rsid w:val="00772944"/>
    <w:rsid w:val="0077334B"/>
    <w:rsid w:val="007733FA"/>
    <w:rsid w:val="00773B65"/>
    <w:rsid w:val="007741EA"/>
    <w:rsid w:val="00777BBB"/>
    <w:rsid w:val="0078079A"/>
    <w:rsid w:val="00780FB1"/>
    <w:rsid w:val="0078232A"/>
    <w:rsid w:val="00782B88"/>
    <w:rsid w:val="00786598"/>
    <w:rsid w:val="00787B3B"/>
    <w:rsid w:val="0079002B"/>
    <w:rsid w:val="00791B6E"/>
    <w:rsid w:val="00792888"/>
    <w:rsid w:val="00792BD3"/>
    <w:rsid w:val="00793828"/>
    <w:rsid w:val="00794BE3"/>
    <w:rsid w:val="007955E8"/>
    <w:rsid w:val="00795ACA"/>
    <w:rsid w:val="0079794E"/>
    <w:rsid w:val="007A0144"/>
    <w:rsid w:val="007A0617"/>
    <w:rsid w:val="007B23A7"/>
    <w:rsid w:val="007B2FA2"/>
    <w:rsid w:val="007B4018"/>
    <w:rsid w:val="007B4F1D"/>
    <w:rsid w:val="007C14FE"/>
    <w:rsid w:val="007C19EE"/>
    <w:rsid w:val="007C1F00"/>
    <w:rsid w:val="007C28B0"/>
    <w:rsid w:val="007C2F78"/>
    <w:rsid w:val="007C30A2"/>
    <w:rsid w:val="007C562C"/>
    <w:rsid w:val="007C5D90"/>
    <w:rsid w:val="007C63E7"/>
    <w:rsid w:val="007C68CA"/>
    <w:rsid w:val="007D02E8"/>
    <w:rsid w:val="007D091C"/>
    <w:rsid w:val="007D2883"/>
    <w:rsid w:val="007D2D93"/>
    <w:rsid w:val="007D343C"/>
    <w:rsid w:val="007D59BD"/>
    <w:rsid w:val="007D6FAF"/>
    <w:rsid w:val="007E3B95"/>
    <w:rsid w:val="007E49C6"/>
    <w:rsid w:val="007E5F56"/>
    <w:rsid w:val="007E6D53"/>
    <w:rsid w:val="007E7989"/>
    <w:rsid w:val="007F0AB7"/>
    <w:rsid w:val="007F1439"/>
    <w:rsid w:val="007F2203"/>
    <w:rsid w:val="007F2421"/>
    <w:rsid w:val="007F3DE6"/>
    <w:rsid w:val="007F4A40"/>
    <w:rsid w:val="007F6B3B"/>
    <w:rsid w:val="007F7F6E"/>
    <w:rsid w:val="00802050"/>
    <w:rsid w:val="00802590"/>
    <w:rsid w:val="00802B34"/>
    <w:rsid w:val="00803021"/>
    <w:rsid w:val="00803E80"/>
    <w:rsid w:val="00806114"/>
    <w:rsid w:val="00807673"/>
    <w:rsid w:val="00807751"/>
    <w:rsid w:val="00810C45"/>
    <w:rsid w:val="00812B1E"/>
    <w:rsid w:val="00813E4E"/>
    <w:rsid w:val="00815447"/>
    <w:rsid w:val="0081635F"/>
    <w:rsid w:val="00816F22"/>
    <w:rsid w:val="008226A0"/>
    <w:rsid w:val="00822D11"/>
    <w:rsid w:val="00823D03"/>
    <w:rsid w:val="00823ED7"/>
    <w:rsid w:val="00824787"/>
    <w:rsid w:val="008276B7"/>
    <w:rsid w:val="008277CA"/>
    <w:rsid w:val="008279AC"/>
    <w:rsid w:val="00830447"/>
    <w:rsid w:val="00833070"/>
    <w:rsid w:val="00833C3E"/>
    <w:rsid w:val="00833FB8"/>
    <w:rsid w:val="0083516F"/>
    <w:rsid w:val="00836E8C"/>
    <w:rsid w:val="0083716C"/>
    <w:rsid w:val="008376DB"/>
    <w:rsid w:val="00841401"/>
    <w:rsid w:val="008420B7"/>
    <w:rsid w:val="00843867"/>
    <w:rsid w:val="008448AD"/>
    <w:rsid w:val="00846DD2"/>
    <w:rsid w:val="0084734A"/>
    <w:rsid w:val="00851D73"/>
    <w:rsid w:val="00854012"/>
    <w:rsid w:val="00855EC9"/>
    <w:rsid w:val="00856266"/>
    <w:rsid w:val="0085632D"/>
    <w:rsid w:val="00857C23"/>
    <w:rsid w:val="008617B0"/>
    <w:rsid w:val="0086325B"/>
    <w:rsid w:val="00863A08"/>
    <w:rsid w:val="00863BC5"/>
    <w:rsid w:val="00865BD2"/>
    <w:rsid w:val="00865DED"/>
    <w:rsid w:val="008664B4"/>
    <w:rsid w:val="0086650F"/>
    <w:rsid w:val="008702C4"/>
    <w:rsid w:val="008711F7"/>
    <w:rsid w:val="00873EE1"/>
    <w:rsid w:val="008760D1"/>
    <w:rsid w:val="00877E29"/>
    <w:rsid w:val="00880487"/>
    <w:rsid w:val="00880822"/>
    <w:rsid w:val="0088104C"/>
    <w:rsid w:val="008819A9"/>
    <w:rsid w:val="008831B0"/>
    <w:rsid w:val="008877A5"/>
    <w:rsid w:val="00891330"/>
    <w:rsid w:val="00891389"/>
    <w:rsid w:val="00891A0D"/>
    <w:rsid w:val="00893B9E"/>
    <w:rsid w:val="00894839"/>
    <w:rsid w:val="00895DC6"/>
    <w:rsid w:val="008960D9"/>
    <w:rsid w:val="008969FF"/>
    <w:rsid w:val="00897890"/>
    <w:rsid w:val="00897AA0"/>
    <w:rsid w:val="008A021A"/>
    <w:rsid w:val="008A14C6"/>
    <w:rsid w:val="008A46F6"/>
    <w:rsid w:val="008A5356"/>
    <w:rsid w:val="008A53FD"/>
    <w:rsid w:val="008A62D3"/>
    <w:rsid w:val="008A6C35"/>
    <w:rsid w:val="008A76DD"/>
    <w:rsid w:val="008B015B"/>
    <w:rsid w:val="008C08EF"/>
    <w:rsid w:val="008C133D"/>
    <w:rsid w:val="008C172B"/>
    <w:rsid w:val="008C17D7"/>
    <w:rsid w:val="008C1F94"/>
    <w:rsid w:val="008C2FD9"/>
    <w:rsid w:val="008C56DD"/>
    <w:rsid w:val="008C57AC"/>
    <w:rsid w:val="008C6471"/>
    <w:rsid w:val="008D006E"/>
    <w:rsid w:val="008D05EF"/>
    <w:rsid w:val="008D1B13"/>
    <w:rsid w:val="008D32EA"/>
    <w:rsid w:val="008D4200"/>
    <w:rsid w:val="008D4F6B"/>
    <w:rsid w:val="008D6BA7"/>
    <w:rsid w:val="008D6F2F"/>
    <w:rsid w:val="008D758B"/>
    <w:rsid w:val="008E0B36"/>
    <w:rsid w:val="008E114A"/>
    <w:rsid w:val="008E11D8"/>
    <w:rsid w:val="008E39D7"/>
    <w:rsid w:val="008E587D"/>
    <w:rsid w:val="008E588E"/>
    <w:rsid w:val="008E5DC6"/>
    <w:rsid w:val="008F1B11"/>
    <w:rsid w:val="008F1C08"/>
    <w:rsid w:val="008F2FB3"/>
    <w:rsid w:val="008F35C7"/>
    <w:rsid w:val="008F4CA7"/>
    <w:rsid w:val="008F76BC"/>
    <w:rsid w:val="00901516"/>
    <w:rsid w:val="009064C4"/>
    <w:rsid w:val="00906EA8"/>
    <w:rsid w:val="00907B02"/>
    <w:rsid w:val="00910883"/>
    <w:rsid w:val="009128FE"/>
    <w:rsid w:val="00915EA9"/>
    <w:rsid w:val="0091752A"/>
    <w:rsid w:val="00920A3A"/>
    <w:rsid w:val="00920C50"/>
    <w:rsid w:val="00921AD6"/>
    <w:rsid w:val="009221FA"/>
    <w:rsid w:val="00923B1F"/>
    <w:rsid w:val="0092546C"/>
    <w:rsid w:val="00925A44"/>
    <w:rsid w:val="00927805"/>
    <w:rsid w:val="0092790F"/>
    <w:rsid w:val="00930473"/>
    <w:rsid w:val="00930698"/>
    <w:rsid w:val="00930784"/>
    <w:rsid w:val="00935D6D"/>
    <w:rsid w:val="00936047"/>
    <w:rsid w:val="00936133"/>
    <w:rsid w:val="00937CD3"/>
    <w:rsid w:val="0094110D"/>
    <w:rsid w:val="00941978"/>
    <w:rsid w:val="009452AA"/>
    <w:rsid w:val="0094689C"/>
    <w:rsid w:val="00950148"/>
    <w:rsid w:val="009512DB"/>
    <w:rsid w:val="00952823"/>
    <w:rsid w:val="0095360E"/>
    <w:rsid w:val="00953E6B"/>
    <w:rsid w:val="00955238"/>
    <w:rsid w:val="00956549"/>
    <w:rsid w:val="00957DF7"/>
    <w:rsid w:val="00961C97"/>
    <w:rsid w:val="0096346C"/>
    <w:rsid w:val="00963545"/>
    <w:rsid w:val="00965A8C"/>
    <w:rsid w:val="00965F26"/>
    <w:rsid w:val="009661D3"/>
    <w:rsid w:val="009669B5"/>
    <w:rsid w:val="0097387E"/>
    <w:rsid w:val="00974F5E"/>
    <w:rsid w:val="009750B6"/>
    <w:rsid w:val="00976D07"/>
    <w:rsid w:val="00976FB2"/>
    <w:rsid w:val="0098183F"/>
    <w:rsid w:val="00982105"/>
    <w:rsid w:val="00983613"/>
    <w:rsid w:val="00983B34"/>
    <w:rsid w:val="009846B8"/>
    <w:rsid w:val="0098514B"/>
    <w:rsid w:val="00985702"/>
    <w:rsid w:val="009873A6"/>
    <w:rsid w:val="0099119B"/>
    <w:rsid w:val="0099122F"/>
    <w:rsid w:val="009913D6"/>
    <w:rsid w:val="0099402A"/>
    <w:rsid w:val="00996FD6"/>
    <w:rsid w:val="009A07F9"/>
    <w:rsid w:val="009A0BAC"/>
    <w:rsid w:val="009A3895"/>
    <w:rsid w:val="009A3976"/>
    <w:rsid w:val="009A4062"/>
    <w:rsid w:val="009A5EE3"/>
    <w:rsid w:val="009A6506"/>
    <w:rsid w:val="009A6D10"/>
    <w:rsid w:val="009A79D5"/>
    <w:rsid w:val="009B1641"/>
    <w:rsid w:val="009B30AA"/>
    <w:rsid w:val="009B30B8"/>
    <w:rsid w:val="009B3AB4"/>
    <w:rsid w:val="009B4135"/>
    <w:rsid w:val="009B45B5"/>
    <w:rsid w:val="009B46D8"/>
    <w:rsid w:val="009B471E"/>
    <w:rsid w:val="009B4D07"/>
    <w:rsid w:val="009B5053"/>
    <w:rsid w:val="009B67DE"/>
    <w:rsid w:val="009B7479"/>
    <w:rsid w:val="009C0A6E"/>
    <w:rsid w:val="009C0E43"/>
    <w:rsid w:val="009C102D"/>
    <w:rsid w:val="009C37F8"/>
    <w:rsid w:val="009C531C"/>
    <w:rsid w:val="009D0778"/>
    <w:rsid w:val="009D1049"/>
    <w:rsid w:val="009D181A"/>
    <w:rsid w:val="009D22E8"/>
    <w:rsid w:val="009D2B54"/>
    <w:rsid w:val="009D3894"/>
    <w:rsid w:val="009D3C0D"/>
    <w:rsid w:val="009D3E20"/>
    <w:rsid w:val="009D5B47"/>
    <w:rsid w:val="009D647A"/>
    <w:rsid w:val="009D6A49"/>
    <w:rsid w:val="009E3A7F"/>
    <w:rsid w:val="009E3B0B"/>
    <w:rsid w:val="009E4046"/>
    <w:rsid w:val="009E48F7"/>
    <w:rsid w:val="009E685D"/>
    <w:rsid w:val="009E68D1"/>
    <w:rsid w:val="009E7787"/>
    <w:rsid w:val="009F0B5E"/>
    <w:rsid w:val="009F152B"/>
    <w:rsid w:val="009F3DC9"/>
    <w:rsid w:val="009F3E1F"/>
    <w:rsid w:val="009F659A"/>
    <w:rsid w:val="009F6CA1"/>
    <w:rsid w:val="009F7817"/>
    <w:rsid w:val="00A015D9"/>
    <w:rsid w:val="00A041CD"/>
    <w:rsid w:val="00A0439C"/>
    <w:rsid w:val="00A04BA5"/>
    <w:rsid w:val="00A06516"/>
    <w:rsid w:val="00A06C45"/>
    <w:rsid w:val="00A100E0"/>
    <w:rsid w:val="00A116E3"/>
    <w:rsid w:val="00A11ABE"/>
    <w:rsid w:val="00A12341"/>
    <w:rsid w:val="00A1280B"/>
    <w:rsid w:val="00A13E6F"/>
    <w:rsid w:val="00A14E52"/>
    <w:rsid w:val="00A15BD7"/>
    <w:rsid w:val="00A15F11"/>
    <w:rsid w:val="00A15FAF"/>
    <w:rsid w:val="00A16848"/>
    <w:rsid w:val="00A16D54"/>
    <w:rsid w:val="00A1784C"/>
    <w:rsid w:val="00A2125D"/>
    <w:rsid w:val="00A25CA3"/>
    <w:rsid w:val="00A25CC3"/>
    <w:rsid w:val="00A264C5"/>
    <w:rsid w:val="00A26851"/>
    <w:rsid w:val="00A31F68"/>
    <w:rsid w:val="00A32B46"/>
    <w:rsid w:val="00A345BC"/>
    <w:rsid w:val="00A346DD"/>
    <w:rsid w:val="00A34D01"/>
    <w:rsid w:val="00A404DA"/>
    <w:rsid w:val="00A406BC"/>
    <w:rsid w:val="00A41886"/>
    <w:rsid w:val="00A448FD"/>
    <w:rsid w:val="00A45574"/>
    <w:rsid w:val="00A45AC1"/>
    <w:rsid w:val="00A46D7D"/>
    <w:rsid w:val="00A50305"/>
    <w:rsid w:val="00A54754"/>
    <w:rsid w:val="00A54892"/>
    <w:rsid w:val="00A55324"/>
    <w:rsid w:val="00A56730"/>
    <w:rsid w:val="00A56F56"/>
    <w:rsid w:val="00A57155"/>
    <w:rsid w:val="00A57B1C"/>
    <w:rsid w:val="00A603D0"/>
    <w:rsid w:val="00A6044B"/>
    <w:rsid w:val="00A625C8"/>
    <w:rsid w:val="00A62710"/>
    <w:rsid w:val="00A645C8"/>
    <w:rsid w:val="00A64EC6"/>
    <w:rsid w:val="00A65726"/>
    <w:rsid w:val="00A65745"/>
    <w:rsid w:val="00A6608E"/>
    <w:rsid w:val="00A66471"/>
    <w:rsid w:val="00A6776B"/>
    <w:rsid w:val="00A6795F"/>
    <w:rsid w:val="00A726C1"/>
    <w:rsid w:val="00A73BE1"/>
    <w:rsid w:val="00A74165"/>
    <w:rsid w:val="00A74568"/>
    <w:rsid w:val="00A8034B"/>
    <w:rsid w:val="00A82DBA"/>
    <w:rsid w:val="00A84404"/>
    <w:rsid w:val="00A91589"/>
    <w:rsid w:val="00A91BA1"/>
    <w:rsid w:val="00A91C27"/>
    <w:rsid w:val="00A968BC"/>
    <w:rsid w:val="00A969B0"/>
    <w:rsid w:val="00A972F1"/>
    <w:rsid w:val="00A97915"/>
    <w:rsid w:val="00AA025F"/>
    <w:rsid w:val="00AA0377"/>
    <w:rsid w:val="00AA1F2D"/>
    <w:rsid w:val="00AA2298"/>
    <w:rsid w:val="00AA2EE0"/>
    <w:rsid w:val="00AA39FF"/>
    <w:rsid w:val="00AA3D74"/>
    <w:rsid w:val="00AA424B"/>
    <w:rsid w:val="00AA4E89"/>
    <w:rsid w:val="00AA548C"/>
    <w:rsid w:val="00AA5909"/>
    <w:rsid w:val="00AB0BF7"/>
    <w:rsid w:val="00AB2666"/>
    <w:rsid w:val="00AB2ED0"/>
    <w:rsid w:val="00AB2EF6"/>
    <w:rsid w:val="00AB5FB4"/>
    <w:rsid w:val="00AC1A27"/>
    <w:rsid w:val="00AC2E22"/>
    <w:rsid w:val="00AC42E4"/>
    <w:rsid w:val="00AC47D7"/>
    <w:rsid w:val="00AD0D1D"/>
    <w:rsid w:val="00AD0E35"/>
    <w:rsid w:val="00AD1F9A"/>
    <w:rsid w:val="00AD51CF"/>
    <w:rsid w:val="00AD5C34"/>
    <w:rsid w:val="00AD6676"/>
    <w:rsid w:val="00AD66EC"/>
    <w:rsid w:val="00AD6AB3"/>
    <w:rsid w:val="00AD73B2"/>
    <w:rsid w:val="00AE3B67"/>
    <w:rsid w:val="00AE5384"/>
    <w:rsid w:val="00AE6814"/>
    <w:rsid w:val="00AE75B7"/>
    <w:rsid w:val="00AE7EAA"/>
    <w:rsid w:val="00AF06CA"/>
    <w:rsid w:val="00AF0F0A"/>
    <w:rsid w:val="00AF127D"/>
    <w:rsid w:val="00AF37CE"/>
    <w:rsid w:val="00AF71D8"/>
    <w:rsid w:val="00AF772A"/>
    <w:rsid w:val="00B00654"/>
    <w:rsid w:val="00B0230D"/>
    <w:rsid w:val="00B02F7C"/>
    <w:rsid w:val="00B0405F"/>
    <w:rsid w:val="00B042DC"/>
    <w:rsid w:val="00B064CA"/>
    <w:rsid w:val="00B07C9E"/>
    <w:rsid w:val="00B112CD"/>
    <w:rsid w:val="00B11FF6"/>
    <w:rsid w:val="00B14375"/>
    <w:rsid w:val="00B14EA5"/>
    <w:rsid w:val="00B14EE5"/>
    <w:rsid w:val="00B15183"/>
    <w:rsid w:val="00B15A1A"/>
    <w:rsid w:val="00B20097"/>
    <w:rsid w:val="00B20C2E"/>
    <w:rsid w:val="00B23461"/>
    <w:rsid w:val="00B238D4"/>
    <w:rsid w:val="00B24C01"/>
    <w:rsid w:val="00B25675"/>
    <w:rsid w:val="00B266E4"/>
    <w:rsid w:val="00B2795F"/>
    <w:rsid w:val="00B304A9"/>
    <w:rsid w:val="00B31309"/>
    <w:rsid w:val="00B313BD"/>
    <w:rsid w:val="00B32038"/>
    <w:rsid w:val="00B335CE"/>
    <w:rsid w:val="00B33A7E"/>
    <w:rsid w:val="00B34676"/>
    <w:rsid w:val="00B35D1F"/>
    <w:rsid w:val="00B36F9C"/>
    <w:rsid w:val="00B45229"/>
    <w:rsid w:val="00B45727"/>
    <w:rsid w:val="00B47980"/>
    <w:rsid w:val="00B47C89"/>
    <w:rsid w:val="00B508F7"/>
    <w:rsid w:val="00B519F9"/>
    <w:rsid w:val="00B526B5"/>
    <w:rsid w:val="00B533B4"/>
    <w:rsid w:val="00B53460"/>
    <w:rsid w:val="00B54C4C"/>
    <w:rsid w:val="00B55D28"/>
    <w:rsid w:val="00B560A3"/>
    <w:rsid w:val="00B56CC7"/>
    <w:rsid w:val="00B57C07"/>
    <w:rsid w:val="00B57F4A"/>
    <w:rsid w:val="00B61B2F"/>
    <w:rsid w:val="00B64EF1"/>
    <w:rsid w:val="00B725DD"/>
    <w:rsid w:val="00B7478E"/>
    <w:rsid w:val="00B76A29"/>
    <w:rsid w:val="00B774B6"/>
    <w:rsid w:val="00B808D2"/>
    <w:rsid w:val="00B8171C"/>
    <w:rsid w:val="00B81ECF"/>
    <w:rsid w:val="00B82679"/>
    <w:rsid w:val="00B8318C"/>
    <w:rsid w:val="00B877DC"/>
    <w:rsid w:val="00B92A25"/>
    <w:rsid w:val="00B92A50"/>
    <w:rsid w:val="00B940C0"/>
    <w:rsid w:val="00B94DA7"/>
    <w:rsid w:val="00B9672F"/>
    <w:rsid w:val="00B97BF7"/>
    <w:rsid w:val="00BA0D19"/>
    <w:rsid w:val="00BA1A90"/>
    <w:rsid w:val="00BA5312"/>
    <w:rsid w:val="00BA598F"/>
    <w:rsid w:val="00BA6B9F"/>
    <w:rsid w:val="00BA6EE1"/>
    <w:rsid w:val="00BB006C"/>
    <w:rsid w:val="00BB1457"/>
    <w:rsid w:val="00BB1AAD"/>
    <w:rsid w:val="00BB1CE9"/>
    <w:rsid w:val="00BB22A1"/>
    <w:rsid w:val="00BB2ACC"/>
    <w:rsid w:val="00BB52C8"/>
    <w:rsid w:val="00BB5DDB"/>
    <w:rsid w:val="00BB5E93"/>
    <w:rsid w:val="00BB63B0"/>
    <w:rsid w:val="00BB6B2B"/>
    <w:rsid w:val="00BB7B59"/>
    <w:rsid w:val="00BC0A15"/>
    <w:rsid w:val="00BC36F4"/>
    <w:rsid w:val="00BC4B24"/>
    <w:rsid w:val="00BC76BE"/>
    <w:rsid w:val="00BC77C0"/>
    <w:rsid w:val="00BD1F32"/>
    <w:rsid w:val="00BD5236"/>
    <w:rsid w:val="00BD67BB"/>
    <w:rsid w:val="00BD6BB3"/>
    <w:rsid w:val="00BE2170"/>
    <w:rsid w:val="00BE2FAA"/>
    <w:rsid w:val="00BE4AB8"/>
    <w:rsid w:val="00BE7CEC"/>
    <w:rsid w:val="00BF062D"/>
    <w:rsid w:val="00BF0F99"/>
    <w:rsid w:val="00BF0FEA"/>
    <w:rsid w:val="00BF124E"/>
    <w:rsid w:val="00BF1402"/>
    <w:rsid w:val="00BF3724"/>
    <w:rsid w:val="00BF37EE"/>
    <w:rsid w:val="00BF4229"/>
    <w:rsid w:val="00BF5007"/>
    <w:rsid w:val="00BF7596"/>
    <w:rsid w:val="00C00FC9"/>
    <w:rsid w:val="00C02DA0"/>
    <w:rsid w:val="00C02F93"/>
    <w:rsid w:val="00C033F7"/>
    <w:rsid w:val="00C03B02"/>
    <w:rsid w:val="00C04DA9"/>
    <w:rsid w:val="00C05D4C"/>
    <w:rsid w:val="00C0708B"/>
    <w:rsid w:val="00C12CDA"/>
    <w:rsid w:val="00C146FF"/>
    <w:rsid w:val="00C15524"/>
    <w:rsid w:val="00C16DEB"/>
    <w:rsid w:val="00C2130F"/>
    <w:rsid w:val="00C217CF"/>
    <w:rsid w:val="00C2243F"/>
    <w:rsid w:val="00C22FB3"/>
    <w:rsid w:val="00C23FE1"/>
    <w:rsid w:val="00C25CD4"/>
    <w:rsid w:val="00C27DEE"/>
    <w:rsid w:val="00C3185E"/>
    <w:rsid w:val="00C31FF0"/>
    <w:rsid w:val="00C32180"/>
    <w:rsid w:val="00C322B6"/>
    <w:rsid w:val="00C32635"/>
    <w:rsid w:val="00C32828"/>
    <w:rsid w:val="00C35AA2"/>
    <w:rsid w:val="00C378AA"/>
    <w:rsid w:val="00C418A2"/>
    <w:rsid w:val="00C4304B"/>
    <w:rsid w:val="00C433B6"/>
    <w:rsid w:val="00C4448E"/>
    <w:rsid w:val="00C44F40"/>
    <w:rsid w:val="00C4632C"/>
    <w:rsid w:val="00C474A6"/>
    <w:rsid w:val="00C50627"/>
    <w:rsid w:val="00C51698"/>
    <w:rsid w:val="00C51E6F"/>
    <w:rsid w:val="00C55069"/>
    <w:rsid w:val="00C56C32"/>
    <w:rsid w:val="00C56EED"/>
    <w:rsid w:val="00C56FDD"/>
    <w:rsid w:val="00C605FD"/>
    <w:rsid w:val="00C606DA"/>
    <w:rsid w:val="00C61889"/>
    <w:rsid w:val="00C66D71"/>
    <w:rsid w:val="00C7017C"/>
    <w:rsid w:val="00C71602"/>
    <w:rsid w:val="00C73F6E"/>
    <w:rsid w:val="00C74308"/>
    <w:rsid w:val="00C753A7"/>
    <w:rsid w:val="00C81823"/>
    <w:rsid w:val="00C83ACB"/>
    <w:rsid w:val="00C905E5"/>
    <w:rsid w:val="00C90831"/>
    <w:rsid w:val="00C91AAF"/>
    <w:rsid w:val="00C92646"/>
    <w:rsid w:val="00C93B7C"/>
    <w:rsid w:val="00C93F64"/>
    <w:rsid w:val="00C95B2A"/>
    <w:rsid w:val="00CA14C7"/>
    <w:rsid w:val="00CA5A59"/>
    <w:rsid w:val="00CA6C8A"/>
    <w:rsid w:val="00CB00D2"/>
    <w:rsid w:val="00CB033C"/>
    <w:rsid w:val="00CB1DCF"/>
    <w:rsid w:val="00CB27D7"/>
    <w:rsid w:val="00CB310A"/>
    <w:rsid w:val="00CB3B4A"/>
    <w:rsid w:val="00CB44F6"/>
    <w:rsid w:val="00CB4F40"/>
    <w:rsid w:val="00CB5238"/>
    <w:rsid w:val="00CB616E"/>
    <w:rsid w:val="00CB6B04"/>
    <w:rsid w:val="00CB7772"/>
    <w:rsid w:val="00CC040B"/>
    <w:rsid w:val="00CC291B"/>
    <w:rsid w:val="00CC29D3"/>
    <w:rsid w:val="00CC3DBC"/>
    <w:rsid w:val="00CD567D"/>
    <w:rsid w:val="00CD65DE"/>
    <w:rsid w:val="00CD6DB2"/>
    <w:rsid w:val="00CE04EF"/>
    <w:rsid w:val="00CE06A0"/>
    <w:rsid w:val="00CE0A67"/>
    <w:rsid w:val="00CE1D1A"/>
    <w:rsid w:val="00CE4D6B"/>
    <w:rsid w:val="00CF005B"/>
    <w:rsid w:val="00CF04EB"/>
    <w:rsid w:val="00CF1EF3"/>
    <w:rsid w:val="00CF209D"/>
    <w:rsid w:val="00CF2F36"/>
    <w:rsid w:val="00CF3534"/>
    <w:rsid w:val="00CF4303"/>
    <w:rsid w:val="00CF4DE4"/>
    <w:rsid w:val="00CF57E5"/>
    <w:rsid w:val="00CF5FE1"/>
    <w:rsid w:val="00CF736C"/>
    <w:rsid w:val="00CF76DB"/>
    <w:rsid w:val="00CF7A91"/>
    <w:rsid w:val="00CF7FE1"/>
    <w:rsid w:val="00D0003A"/>
    <w:rsid w:val="00D01D5A"/>
    <w:rsid w:val="00D02CD7"/>
    <w:rsid w:val="00D02FCD"/>
    <w:rsid w:val="00D03DD5"/>
    <w:rsid w:val="00D05D9F"/>
    <w:rsid w:val="00D11389"/>
    <w:rsid w:val="00D13C2B"/>
    <w:rsid w:val="00D13CFB"/>
    <w:rsid w:val="00D14A9B"/>
    <w:rsid w:val="00D14C5E"/>
    <w:rsid w:val="00D150C4"/>
    <w:rsid w:val="00D16AE2"/>
    <w:rsid w:val="00D17172"/>
    <w:rsid w:val="00D202FD"/>
    <w:rsid w:val="00D20F4F"/>
    <w:rsid w:val="00D23AA7"/>
    <w:rsid w:val="00D2599B"/>
    <w:rsid w:val="00D25C41"/>
    <w:rsid w:val="00D25E5E"/>
    <w:rsid w:val="00D27C2A"/>
    <w:rsid w:val="00D27D71"/>
    <w:rsid w:val="00D3397C"/>
    <w:rsid w:val="00D33EEF"/>
    <w:rsid w:val="00D36AAB"/>
    <w:rsid w:val="00D42FAE"/>
    <w:rsid w:val="00D4510A"/>
    <w:rsid w:val="00D45CFA"/>
    <w:rsid w:val="00D46E9D"/>
    <w:rsid w:val="00D47486"/>
    <w:rsid w:val="00D50B16"/>
    <w:rsid w:val="00D543F6"/>
    <w:rsid w:val="00D5582E"/>
    <w:rsid w:val="00D579B5"/>
    <w:rsid w:val="00D60100"/>
    <w:rsid w:val="00D60DE9"/>
    <w:rsid w:val="00D61DE7"/>
    <w:rsid w:val="00D6225B"/>
    <w:rsid w:val="00D623D7"/>
    <w:rsid w:val="00D62D16"/>
    <w:rsid w:val="00D636D7"/>
    <w:rsid w:val="00D63864"/>
    <w:rsid w:val="00D63893"/>
    <w:rsid w:val="00D64F1F"/>
    <w:rsid w:val="00D667B3"/>
    <w:rsid w:val="00D67176"/>
    <w:rsid w:val="00D70D23"/>
    <w:rsid w:val="00D729B8"/>
    <w:rsid w:val="00D73746"/>
    <w:rsid w:val="00D77560"/>
    <w:rsid w:val="00D80370"/>
    <w:rsid w:val="00D80F90"/>
    <w:rsid w:val="00D84998"/>
    <w:rsid w:val="00D873E2"/>
    <w:rsid w:val="00D87810"/>
    <w:rsid w:val="00D90177"/>
    <w:rsid w:val="00D90AB0"/>
    <w:rsid w:val="00D90AC8"/>
    <w:rsid w:val="00D90FD4"/>
    <w:rsid w:val="00D92518"/>
    <w:rsid w:val="00D945D1"/>
    <w:rsid w:val="00D94F45"/>
    <w:rsid w:val="00D9611A"/>
    <w:rsid w:val="00D96589"/>
    <w:rsid w:val="00D96F4E"/>
    <w:rsid w:val="00D97ADF"/>
    <w:rsid w:val="00DA2D7E"/>
    <w:rsid w:val="00DA4185"/>
    <w:rsid w:val="00DB016B"/>
    <w:rsid w:val="00DB070B"/>
    <w:rsid w:val="00DB2939"/>
    <w:rsid w:val="00DB2CE3"/>
    <w:rsid w:val="00DB41DA"/>
    <w:rsid w:val="00DC0E58"/>
    <w:rsid w:val="00DC2728"/>
    <w:rsid w:val="00DC292E"/>
    <w:rsid w:val="00DC3BEF"/>
    <w:rsid w:val="00DC4C35"/>
    <w:rsid w:val="00DC6C80"/>
    <w:rsid w:val="00DD1310"/>
    <w:rsid w:val="00DD2A17"/>
    <w:rsid w:val="00DD5023"/>
    <w:rsid w:val="00DD6B9B"/>
    <w:rsid w:val="00DE0708"/>
    <w:rsid w:val="00DE28FE"/>
    <w:rsid w:val="00DE49D1"/>
    <w:rsid w:val="00DE6755"/>
    <w:rsid w:val="00DF0D6A"/>
    <w:rsid w:val="00DF1B06"/>
    <w:rsid w:val="00DF1FDB"/>
    <w:rsid w:val="00DF2CBF"/>
    <w:rsid w:val="00DF3066"/>
    <w:rsid w:val="00DF4817"/>
    <w:rsid w:val="00DF524F"/>
    <w:rsid w:val="00DF5384"/>
    <w:rsid w:val="00DF7E6A"/>
    <w:rsid w:val="00E01C4C"/>
    <w:rsid w:val="00E024CC"/>
    <w:rsid w:val="00E02992"/>
    <w:rsid w:val="00E037B8"/>
    <w:rsid w:val="00E03FDE"/>
    <w:rsid w:val="00E117DB"/>
    <w:rsid w:val="00E12A5D"/>
    <w:rsid w:val="00E1624F"/>
    <w:rsid w:val="00E16C94"/>
    <w:rsid w:val="00E207F2"/>
    <w:rsid w:val="00E20BC3"/>
    <w:rsid w:val="00E20EAC"/>
    <w:rsid w:val="00E21F47"/>
    <w:rsid w:val="00E23936"/>
    <w:rsid w:val="00E2458B"/>
    <w:rsid w:val="00E24B30"/>
    <w:rsid w:val="00E24C4A"/>
    <w:rsid w:val="00E319C6"/>
    <w:rsid w:val="00E31BEB"/>
    <w:rsid w:val="00E351A0"/>
    <w:rsid w:val="00E35F21"/>
    <w:rsid w:val="00E36145"/>
    <w:rsid w:val="00E37E1E"/>
    <w:rsid w:val="00E40841"/>
    <w:rsid w:val="00E418AF"/>
    <w:rsid w:val="00E41E11"/>
    <w:rsid w:val="00E42B06"/>
    <w:rsid w:val="00E43A51"/>
    <w:rsid w:val="00E45468"/>
    <w:rsid w:val="00E463C5"/>
    <w:rsid w:val="00E47476"/>
    <w:rsid w:val="00E54D81"/>
    <w:rsid w:val="00E55173"/>
    <w:rsid w:val="00E55CFE"/>
    <w:rsid w:val="00E56CD1"/>
    <w:rsid w:val="00E614CE"/>
    <w:rsid w:val="00E614D7"/>
    <w:rsid w:val="00E621A2"/>
    <w:rsid w:val="00E64228"/>
    <w:rsid w:val="00E6475C"/>
    <w:rsid w:val="00E64B0A"/>
    <w:rsid w:val="00E65AF3"/>
    <w:rsid w:val="00E65BE0"/>
    <w:rsid w:val="00E67450"/>
    <w:rsid w:val="00E70727"/>
    <w:rsid w:val="00E709C2"/>
    <w:rsid w:val="00E71DAC"/>
    <w:rsid w:val="00E73127"/>
    <w:rsid w:val="00E731B6"/>
    <w:rsid w:val="00E73EE6"/>
    <w:rsid w:val="00E7743A"/>
    <w:rsid w:val="00E77E5D"/>
    <w:rsid w:val="00E80F5A"/>
    <w:rsid w:val="00E80FBF"/>
    <w:rsid w:val="00E80FF0"/>
    <w:rsid w:val="00E81B26"/>
    <w:rsid w:val="00E820A7"/>
    <w:rsid w:val="00E82233"/>
    <w:rsid w:val="00E83741"/>
    <w:rsid w:val="00E83EF1"/>
    <w:rsid w:val="00E845B6"/>
    <w:rsid w:val="00E865AD"/>
    <w:rsid w:val="00E8696A"/>
    <w:rsid w:val="00E86CD9"/>
    <w:rsid w:val="00E905C5"/>
    <w:rsid w:val="00E9077F"/>
    <w:rsid w:val="00E93029"/>
    <w:rsid w:val="00E965F1"/>
    <w:rsid w:val="00E96637"/>
    <w:rsid w:val="00E97260"/>
    <w:rsid w:val="00E9797E"/>
    <w:rsid w:val="00EA03F2"/>
    <w:rsid w:val="00EA0C70"/>
    <w:rsid w:val="00EA1ECB"/>
    <w:rsid w:val="00EA364A"/>
    <w:rsid w:val="00EA3B59"/>
    <w:rsid w:val="00EA4530"/>
    <w:rsid w:val="00EA6FC4"/>
    <w:rsid w:val="00EB1C5F"/>
    <w:rsid w:val="00EB1E4B"/>
    <w:rsid w:val="00EB39D8"/>
    <w:rsid w:val="00EB48B9"/>
    <w:rsid w:val="00EB4AB5"/>
    <w:rsid w:val="00EB5D6B"/>
    <w:rsid w:val="00EB6E3F"/>
    <w:rsid w:val="00EB73B5"/>
    <w:rsid w:val="00EC026F"/>
    <w:rsid w:val="00EC0CF0"/>
    <w:rsid w:val="00EC123B"/>
    <w:rsid w:val="00EC2B18"/>
    <w:rsid w:val="00EC2BFB"/>
    <w:rsid w:val="00EC41DC"/>
    <w:rsid w:val="00EC4734"/>
    <w:rsid w:val="00EC5E4E"/>
    <w:rsid w:val="00EC7B81"/>
    <w:rsid w:val="00ED028D"/>
    <w:rsid w:val="00ED269C"/>
    <w:rsid w:val="00ED31BA"/>
    <w:rsid w:val="00ED3581"/>
    <w:rsid w:val="00ED3617"/>
    <w:rsid w:val="00ED3C4B"/>
    <w:rsid w:val="00ED41A9"/>
    <w:rsid w:val="00ED6129"/>
    <w:rsid w:val="00ED6294"/>
    <w:rsid w:val="00ED6E42"/>
    <w:rsid w:val="00ED700F"/>
    <w:rsid w:val="00EE0597"/>
    <w:rsid w:val="00EE2876"/>
    <w:rsid w:val="00EE377E"/>
    <w:rsid w:val="00EE4BFF"/>
    <w:rsid w:val="00EE54C4"/>
    <w:rsid w:val="00EF072A"/>
    <w:rsid w:val="00EF1D3C"/>
    <w:rsid w:val="00EF292D"/>
    <w:rsid w:val="00EF31A1"/>
    <w:rsid w:val="00EF3674"/>
    <w:rsid w:val="00EF56E2"/>
    <w:rsid w:val="00F001EF"/>
    <w:rsid w:val="00F01BF2"/>
    <w:rsid w:val="00F0211C"/>
    <w:rsid w:val="00F04610"/>
    <w:rsid w:val="00F056EB"/>
    <w:rsid w:val="00F05DCB"/>
    <w:rsid w:val="00F05F81"/>
    <w:rsid w:val="00F0616D"/>
    <w:rsid w:val="00F06AC5"/>
    <w:rsid w:val="00F07B8C"/>
    <w:rsid w:val="00F117D6"/>
    <w:rsid w:val="00F13986"/>
    <w:rsid w:val="00F146FA"/>
    <w:rsid w:val="00F14A44"/>
    <w:rsid w:val="00F14CE2"/>
    <w:rsid w:val="00F1663E"/>
    <w:rsid w:val="00F1685E"/>
    <w:rsid w:val="00F17255"/>
    <w:rsid w:val="00F210C9"/>
    <w:rsid w:val="00F211DA"/>
    <w:rsid w:val="00F22143"/>
    <w:rsid w:val="00F24004"/>
    <w:rsid w:val="00F2464E"/>
    <w:rsid w:val="00F25CEC"/>
    <w:rsid w:val="00F26A5C"/>
    <w:rsid w:val="00F26CFD"/>
    <w:rsid w:val="00F27CE1"/>
    <w:rsid w:val="00F30338"/>
    <w:rsid w:val="00F30972"/>
    <w:rsid w:val="00F346EF"/>
    <w:rsid w:val="00F348AC"/>
    <w:rsid w:val="00F34CE2"/>
    <w:rsid w:val="00F365D4"/>
    <w:rsid w:val="00F37C81"/>
    <w:rsid w:val="00F411FB"/>
    <w:rsid w:val="00F417D1"/>
    <w:rsid w:val="00F43C02"/>
    <w:rsid w:val="00F4683D"/>
    <w:rsid w:val="00F50C85"/>
    <w:rsid w:val="00F51A4C"/>
    <w:rsid w:val="00F552BC"/>
    <w:rsid w:val="00F57414"/>
    <w:rsid w:val="00F57545"/>
    <w:rsid w:val="00F6231F"/>
    <w:rsid w:val="00F63A1C"/>
    <w:rsid w:val="00F6428F"/>
    <w:rsid w:val="00F64C05"/>
    <w:rsid w:val="00F65809"/>
    <w:rsid w:val="00F666F6"/>
    <w:rsid w:val="00F76405"/>
    <w:rsid w:val="00F77868"/>
    <w:rsid w:val="00F80D28"/>
    <w:rsid w:val="00F80DD5"/>
    <w:rsid w:val="00F816F0"/>
    <w:rsid w:val="00F81887"/>
    <w:rsid w:val="00F81E81"/>
    <w:rsid w:val="00F82019"/>
    <w:rsid w:val="00F84D23"/>
    <w:rsid w:val="00F852EB"/>
    <w:rsid w:val="00F871EC"/>
    <w:rsid w:val="00F87533"/>
    <w:rsid w:val="00F91C57"/>
    <w:rsid w:val="00F92859"/>
    <w:rsid w:val="00F935AA"/>
    <w:rsid w:val="00F95FCC"/>
    <w:rsid w:val="00F96363"/>
    <w:rsid w:val="00F97624"/>
    <w:rsid w:val="00F97FCC"/>
    <w:rsid w:val="00FA322F"/>
    <w:rsid w:val="00FA4105"/>
    <w:rsid w:val="00FA410D"/>
    <w:rsid w:val="00FA4661"/>
    <w:rsid w:val="00FA487C"/>
    <w:rsid w:val="00FA501B"/>
    <w:rsid w:val="00FA658F"/>
    <w:rsid w:val="00FB0F8B"/>
    <w:rsid w:val="00FB1DA9"/>
    <w:rsid w:val="00FB1DDB"/>
    <w:rsid w:val="00FB3F57"/>
    <w:rsid w:val="00FB7190"/>
    <w:rsid w:val="00FC0D7C"/>
    <w:rsid w:val="00FC1A3F"/>
    <w:rsid w:val="00FC664D"/>
    <w:rsid w:val="00FD0ACC"/>
    <w:rsid w:val="00FD2062"/>
    <w:rsid w:val="00FD438B"/>
    <w:rsid w:val="00FD77CA"/>
    <w:rsid w:val="00FD7D67"/>
    <w:rsid w:val="00FE01A9"/>
    <w:rsid w:val="00FE122A"/>
    <w:rsid w:val="00FE2CE2"/>
    <w:rsid w:val="00FE6809"/>
    <w:rsid w:val="00FF059A"/>
    <w:rsid w:val="00FF5D34"/>
    <w:rsid w:val="00FF7883"/>
    <w:rsid w:val="00FF7B9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8"/>
    <w:pPr>
      <w:spacing w:after="0" w:line="240" w:lineRule="auto"/>
      <w:ind w:firstLine="454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A625C8"/>
    <w:pPr>
      <w:keepNext/>
      <w:spacing w:after="240"/>
      <w:ind w:firstLine="0"/>
      <w:jc w:val="center"/>
      <w:outlineLvl w:val="0"/>
    </w:pPr>
    <w:rPr>
      <w:b/>
      <w:caps/>
      <w:color w:val="auto"/>
      <w:szCs w:val="22"/>
      <w:lang w:val="x-none" w:eastAsia="x-none"/>
    </w:rPr>
  </w:style>
  <w:style w:type="paragraph" w:styleId="2">
    <w:name w:val="heading 2"/>
    <w:basedOn w:val="a"/>
    <w:next w:val="a"/>
    <w:link w:val="20"/>
    <w:qFormat/>
    <w:rsid w:val="00A625C8"/>
    <w:pPr>
      <w:keepNext/>
      <w:shd w:val="clear" w:color="auto" w:fill="FFFFFF"/>
      <w:autoSpaceDE w:val="0"/>
      <w:autoSpaceDN w:val="0"/>
      <w:adjustRightInd w:val="0"/>
      <w:spacing w:after="240"/>
      <w:ind w:firstLine="0"/>
      <w:jc w:val="center"/>
      <w:outlineLvl w:val="1"/>
    </w:pPr>
    <w:rPr>
      <w:b/>
      <w:smallCaps/>
      <w:lang w:val="x-none" w:eastAsia="x-none"/>
    </w:rPr>
  </w:style>
  <w:style w:type="paragraph" w:styleId="3">
    <w:name w:val="heading 3"/>
    <w:basedOn w:val="a"/>
    <w:next w:val="a"/>
    <w:link w:val="30"/>
    <w:qFormat/>
    <w:rsid w:val="00A625C8"/>
    <w:pPr>
      <w:keepNext/>
      <w:spacing w:after="240"/>
      <w:ind w:firstLine="0"/>
      <w:jc w:val="center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link w:val="40"/>
    <w:qFormat/>
    <w:rsid w:val="00A625C8"/>
    <w:pPr>
      <w:keepNext/>
      <w:spacing w:after="120"/>
      <w:ind w:firstLine="0"/>
      <w:jc w:val="center"/>
      <w:outlineLvl w:val="3"/>
    </w:pPr>
    <w:rPr>
      <w:bCs/>
      <w:i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625C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625C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A625C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A625C8"/>
    <w:rPr>
      <w:rFonts w:ascii="Times New Roman" w:hAnsi="Times New Roman" w:cs="Times New Roman"/>
      <w:b/>
      <w:caps/>
      <w:lang w:val="x-none" w:eastAsia="x-none"/>
    </w:rPr>
  </w:style>
  <w:style w:type="character" w:customStyle="1" w:styleId="30">
    <w:name w:val="Заголовок 3 Знак"/>
    <w:link w:val="3"/>
    <w:rsid w:val="00A625C8"/>
    <w:rPr>
      <w:rFonts w:ascii="Times New Roman" w:hAnsi="Times New Roman" w:cs="Times New Roman"/>
      <w:b/>
      <w:i/>
      <w:color w:val="000000"/>
      <w:szCs w:val="20"/>
      <w:lang w:val="x-none" w:eastAsia="x-none"/>
    </w:rPr>
  </w:style>
  <w:style w:type="paragraph" w:customStyle="1" w:styleId="a3">
    <w:name w:val="Подрис"/>
    <w:basedOn w:val="a"/>
    <w:rsid w:val="007C1F00"/>
    <w:pPr>
      <w:spacing w:before="60" w:after="120"/>
      <w:ind w:firstLine="0"/>
      <w:jc w:val="center"/>
    </w:pPr>
    <w:rPr>
      <w:i/>
      <w:sz w:val="20"/>
      <w:szCs w:val="18"/>
    </w:rPr>
  </w:style>
  <w:style w:type="paragraph" w:customStyle="1" w:styleId="a4">
    <w:name w:val="Таблица"/>
    <w:basedOn w:val="a"/>
    <w:qFormat/>
    <w:rsid w:val="007C1F00"/>
    <w:pPr>
      <w:spacing w:after="60"/>
      <w:ind w:firstLine="0"/>
      <w:jc w:val="center"/>
    </w:pPr>
    <w:rPr>
      <w:i/>
    </w:rPr>
  </w:style>
  <w:style w:type="character" w:customStyle="1" w:styleId="20">
    <w:name w:val="Заголовок 2 Знак"/>
    <w:link w:val="2"/>
    <w:rsid w:val="00A625C8"/>
    <w:rPr>
      <w:rFonts w:ascii="Times New Roman" w:hAnsi="Times New Roman" w:cs="Times New Roman"/>
      <w:b/>
      <w:smallCaps/>
      <w:color w:val="000000"/>
      <w:szCs w:val="20"/>
      <w:shd w:val="clear" w:color="auto" w:fill="FFFFFF"/>
      <w:lang w:val="x-none" w:eastAsia="x-none"/>
    </w:rPr>
  </w:style>
  <w:style w:type="paragraph" w:customStyle="1" w:styleId="a5">
    <w:name w:val="Фамилия Знак"/>
    <w:basedOn w:val="a"/>
    <w:link w:val="a6"/>
    <w:rsid w:val="00C04DA9"/>
    <w:pPr>
      <w:keepNext/>
      <w:spacing w:after="120"/>
      <w:ind w:firstLine="0"/>
      <w:jc w:val="right"/>
    </w:pPr>
    <w:rPr>
      <w:b/>
      <w:i/>
      <w:szCs w:val="18"/>
    </w:rPr>
  </w:style>
  <w:style w:type="character" w:customStyle="1" w:styleId="a6">
    <w:name w:val="Фамилия Знак Знак"/>
    <w:link w:val="a5"/>
    <w:rsid w:val="00C04DA9"/>
    <w:rPr>
      <w:rFonts w:ascii="Times New Roman" w:hAnsi="Times New Roman" w:cs="Times New Roman"/>
      <w:b/>
      <w:i/>
      <w:color w:val="000000"/>
      <w:sz w:val="20"/>
      <w:szCs w:val="18"/>
      <w:lang w:eastAsia="ru-RU"/>
    </w:rPr>
  </w:style>
  <w:style w:type="character" w:customStyle="1" w:styleId="40">
    <w:name w:val="Заголовок 4 Знак"/>
    <w:link w:val="4"/>
    <w:rsid w:val="00A625C8"/>
    <w:rPr>
      <w:rFonts w:ascii="Times New Roman" w:hAnsi="Times New Roman" w:cs="Times New Roman"/>
      <w:bCs/>
      <w:i/>
      <w:color w:val="000000"/>
      <w:szCs w:val="28"/>
      <w:lang w:val="x-none" w:eastAsia="x-none"/>
    </w:rPr>
  </w:style>
  <w:style w:type="paragraph" w:styleId="a7">
    <w:name w:val="header"/>
    <w:basedOn w:val="a"/>
    <w:link w:val="a8"/>
    <w:rsid w:val="00A625C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625C8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625C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625C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25C8"/>
    <w:rPr>
      <w:rFonts w:ascii="Cambria" w:hAnsi="Cambria" w:cs="Times New Roman"/>
      <w:color w:val="404040"/>
      <w:sz w:val="20"/>
      <w:szCs w:val="20"/>
    </w:rPr>
  </w:style>
  <w:style w:type="paragraph" w:styleId="a9">
    <w:name w:val="footer"/>
    <w:basedOn w:val="a"/>
    <w:link w:val="aa"/>
    <w:uiPriority w:val="99"/>
    <w:rsid w:val="00A62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5C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625C8"/>
  </w:style>
  <w:style w:type="character" w:styleId="ac">
    <w:name w:val="Strong"/>
    <w:basedOn w:val="a0"/>
    <w:qFormat/>
    <w:rsid w:val="00A625C8"/>
    <w:rPr>
      <w:b/>
      <w:bCs/>
    </w:rPr>
  </w:style>
  <w:style w:type="paragraph" w:styleId="ad">
    <w:name w:val="endnote text"/>
    <w:basedOn w:val="a"/>
    <w:link w:val="ae"/>
    <w:semiHidden/>
    <w:rsid w:val="00A625C8"/>
    <w:rPr>
      <w:sz w:val="20"/>
    </w:rPr>
  </w:style>
  <w:style w:type="character" w:customStyle="1" w:styleId="ae">
    <w:name w:val="Текст концевой сноски Знак"/>
    <w:basedOn w:val="a0"/>
    <w:link w:val="ad"/>
    <w:semiHidden/>
    <w:rsid w:val="00A625C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0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B0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8"/>
    <w:pPr>
      <w:spacing w:after="0" w:line="240" w:lineRule="auto"/>
      <w:ind w:firstLine="454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A625C8"/>
    <w:pPr>
      <w:keepNext/>
      <w:spacing w:after="240"/>
      <w:ind w:firstLine="0"/>
      <w:jc w:val="center"/>
      <w:outlineLvl w:val="0"/>
    </w:pPr>
    <w:rPr>
      <w:b/>
      <w:caps/>
      <w:color w:val="auto"/>
      <w:szCs w:val="22"/>
      <w:lang w:val="x-none" w:eastAsia="x-none"/>
    </w:rPr>
  </w:style>
  <w:style w:type="paragraph" w:styleId="2">
    <w:name w:val="heading 2"/>
    <w:basedOn w:val="a"/>
    <w:next w:val="a"/>
    <w:link w:val="20"/>
    <w:qFormat/>
    <w:rsid w:val="00A625C8"/>
    <w:pPr>
      <w:keepNext/>
      <w:shd w:val="clear" w:color="auto" w:fill="FFFFFF"/>
      <w:autoSpaceDE w:val="0"/>
      <w:autoSpaceDN w:val="0"/>
      <w:adjustRightInd w:val="0"/>
      <w:spacing w:after="240"/>
      <w:ind w:firstLine="0"/>
      <w:jc w:val="center"/>
      <w:outlineLvl w:val="1"/>
    </w:pPr>
    <w:rPr>
      <w:b/>
      <w:smallCaps/>
      <w:lang w:val="x-none" w:eastAsia="x-none"/>
    </w:rPr>
  </w:style>
  <w:style w:type="paragraph" w:styleId="3">
    <w:name w:val="heading 3"/>
    <w:basedOn w:val="a"/>
    <w:next w:val="a"/>
    <w:link w:val="30"/>
    <w:qFormat/>
    <w:rsid w:val="00A625C8"/>
    <w:pPr>
      <w:keepNext/>
      <w:spacing w:after="240"/>
      <w:ind w:firstLine="0"/>
      <w:jc w:val="center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link w:val="40"/>
    <w:qFormat/>
    <w:rsid w:val="00A625C8"/>
    <w:pPr>
      <w:keepNext/>
      <w:spacing w:after="120"/>
      <w:ind w:firstLine="0"/>
      <w:jc w:val="center"/>
      <w:outlineLvl w:val="3"/>
    </w:pPr>
    <w:rPr>
      <w:bCs/>
      <w:i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625C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625C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A625C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A625C8"/>
    <w:rPr>
      <w:rFonts w:ascii="Times New Roman" w:hAnsi="Times New Roman" w:cs="Times New Roman"/>
      <w:b/>
      <w:caps/>
      <w:lang w:val="x-none" w:eastAsia="x-none"/>
    </w:rPr>
  </w:style>
  <w:style w:type="character" w:customStyle="1" w:styleId="30">
    <w:name w:val="Заголовок 3 Знак"/>
    <w:link w:val="3"/>
    <w:rsid w:val="00A625C8"/>
    <w:rPr>
      <w:rFonts w:ascii="Times New Roman" w:hAnsi="Times New Roman" w:cs="Times New Roman"/>
      <w:b/>
      <w:i/>
      <w:color w:val="000000"/>
      <w:szCs w:val="20"/>
      <w:lang w:val="x-none" w:eastAsia="x-none"/>
    </w:rPr>
  </w:style>
  <w:style w:type="paragraph" w:customStyle="1" w:styleId="a3">
    <w:name w:val="Подрис"/>
    <w:basedOn w:val="a"/>
    <w:rsid w:val="007C1F00"/>
    <w:pPr>
      <w:spacing w:before="60" w:after="120"/>
      <w:ind w:firstLine="0"/>
      <w:jc w:val="center"/>
    </w:pPr>
    <w:rPr>
      <w:i/>
      <w:sz w:val="20"/>
      <w:szCs w:val="18"/>
    </w:rPr>
  </w:style>
  <w:style w:type="paragraph" w:customStyle="1" w:styleId="a4">
    <w:name w:val="Таблица"/>
    <w:basedOn w:val="a"/>
    <w:qFormat/>
    <w:rsid w:val="007C1F00"/>
    <w:pPr>
      <w:spacing w:after="60"/>
      <w:ind w:firstLine="0"/>
      <w:jc w:val="center"/>
    </w:pPr>
    <w:rPr>
      <w:i/>
    </w:rPr>
  </w:style>
  <w:style w:type="character" w:customStyle="1" w:styleId="20">
    <w:name w:val="Заголовок 2 Знак"/>
    <w:link w:val="2"/>
    <w:rsid w:val="00A625C8"/>
    <w:rPr>
      <w:rFonts w:ascii="Times New Roman" w:hAnsi="Times New Roman" w:cs="Times New Roman"/>
      <w:b/>
      <w:smallCaps/>
      <w:color w:val="000000"/>
      <w:szCs w:val="20"/>
      <w:shd w:val="clear" w:color="auto" w:fill="FFFFFF"/>
      <w:lang w:val="x-none" w:eastAsia="x-none"/>
    </w:rPr>
  </w:style>
  <w:style w:type="paragraph" w:customStyle="1" w:styleId="a5">
    <w:name w:val="Фамилия Знак"/>
    <w:basedOn w:val="a"/>
    <w:link w:val="a6"/>
    <w:rsid w:val="00C04DA9"/>
    <w:pPr>
      <w:keepNext/>
      <w:spacing w:after="120"/>
      <w:ind w:firstLine="0"/>
      <w:jc w:val="right"/>
    </w:pPr>
    <w:rPr>
      <w:b/>
      <w:i/>
      <w:szCs w:val="18"/>
    </w:rPr>
  </w:style>
  <w:style w:type="character" w:customStyle="1" w:styleId="a6">
    <w:name w:val="Фамилия Знак Знак"/>
    <w:link w:val="a5"/>
    <w:rsid w:val="00C04DA9"/>
    <w:rPr>
      <w:rFonts w:ascii="Times New Roman" w:hAnsi="Times New Roman" w:cs="Times New Roman"/>
      <w:b/>
      <w:i/>
      <w:color w:val="000000"/>
      <w:sz w:val="20"/>
      <w:szCs w:val="18"/>
      <w:lang w:eastAsia="ru-RU"/>
    </w:rPr>
  </w:style>
  <w:style w:type="character" w:customStyle="1" w:styleId="40">
    <w:name w:val="Заголовок 4 Знак"/>
    <w:link w:val="4"/>
    <w:rsid w:val="00A625C8"/>
    <w:rPr>
      <w:rFonts w:ascii="Times New Roman" w:hAnsi="Times New Roman" w:cs="Times New Roman"/>
      <w:bCs/>
      <w:i/>
      <w:color w:val="000000"/>
      <w:szCs w:val="28"/>
      <w:lang w:val="x-none" w:eastAsia="x-none"/>
    </w:rPr>
  </w:style>
  <w:style w:type="paragraph" w:styleId="a7">
    <w:name w:val="header"/>
    <w:basedOn w:val="a"/>
    <w:link w:val="a8"/>
    <w:rsid w:val="00A625C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625C8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625C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625C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25C8"/>
    <w:rPr>
      <w:rFonts w:ascii="Cambria" w:hAnsi="Cambria" w:cs="Times New Roman"/>
      <w:color w:val="404040"/>
      <w:sz w:val="20"/>
      <w:szCs w:val="20"/>
    </w:rPr>
  </w:style>
  <w:style w:type="paragraph" w:styleId="a9">
    <w:name w:val="footer"/>
    <w:basedOn w:val="a"/>
    <w:link w:val="aa"/>
    <w:uiPriority w:val="99"/>
    <w:rsid w:val="00A62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5C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625C8"/>
  </w:style>
  <w:style w:type="character" w:styleId="ac">
    <w:name w:val="Strong"/>
    <w:basedOn w:val="a0"/>
    <w:qFormat/>
    <w:rsid w:val="00A625C8"/>
    <w:rPr>
      <w:b/>
      <w:bCs/>
    </w:rPr>
  </w:style>
  <w:style w:type="paragraph" w:styleId="ad">
    <w:name w:val="endnote text"/>
    <w:basedOn w:val="a"/>
    <w:link w:val="ae"/>
    <w:semiHidden/>
    <w:rsid w:val="00A625C8"/>
    <w:rPr>
      <w:sz w:val="20"/>
    </w:rPr>
  </w:style>
  <w:style w:type="character" w:customStyle="1" w:styleId="ae">
    <w:name w:val="Текст концевой сноски Знак"/>
    <w:basedOn w:val="a0"/>
    <w:link w:val="ad"/>
    <w:semiHidden/>
    <w:rsid w:val="00A625C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0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B0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Напалкова</dc:creator>
  <cp:keywords/>
  <dc:description/>
  <cp:lastModifiedBy>Анна В. Напалкова</cp:lastModifiedBy>
  <cp:revision>3</cp:revision>
  <cp:lastPrinted>2015-12-16T10:17:00Z</cp:lastPrinted>
  <dcterms:created xsi:type="dcterms:W3CDTF">2017-09-18T02:35:00Z</dcterms:created>
  <dcterms:modified xsi:type="dcterms:W3CDTF">2017-09-18T02:46:00Z</dcterms:modified>
</cp:coreProperties>
</file>